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D20" w:rsidRPr="00B7200C" w:rsidRDefault="00031D20" w:rsidP="00031D20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EA4991">
        <w:rPr>
          <w:b/>
          <w:sz w:val="24"/>
          <w:szCs w:val="24"/>
        </w:rPr>
        <w:t>199/2017</w:t>
      </w:r>
      <w:bookmarkStart w:id="0" w:name="_GoBack"/>
      <w:bookmarkEnd w:id="0"/>
    </w:p>
    <w:p w:rsidR="00031D20" w:rsidRPr="00DB5753" w:rsidRDefault="00031D20" w:rsidP="00031D20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031D20" w:rsidRDefault="00031D20" w:rsidP="00031D20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031D20" w:rsidRDefault="00031D20" w:rsidP="00031D20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 execução das podas de árvores localizada na Avenida Fioravante Piovani, no Bairro </w:t>
      </w:r>
      <w:r w:rsidRPr="00031D20">
        <w:rPr>
          <w:rFonts w:cs="Calibri"/>
          <w:b/>
          <w:sz w:val="24"/>
          <w:szCs w:val="24"/>
        </w:rPr>
        <w:t>Jard</w:t>
      </w:r>
      <w:r>
        <w:rPr>
          <w:rFonts w:cs="Calibri"/>
          <w:b/>
          <w:sz w:val="24"/>
          <w:szCs w:val="24"/>
        </w:rPr>
        <w:t>im das Laranjeiras, conforme foto em anexo.</w:t>
      </w:r>
    </w:p>
    <w:p w:rsidR="00031D20" w:rsidRPr="00D22A42" w:rsidRDefault="00031D20" w:rsidP="00031D20">
      <w:pPr>
        <w:jc w:val="both"/>
        <w:rPr>
          <w:rFonts w:cs="Calibri"/>
          <w:b/>
          <w:sz w:val="24"/>
          <w:szCs w:val="24"/>
        </w:rPr>
      </w:pPr>
    </w:p>
    <w:p w:rsidR="00031D20" w:rsidRPr="00585F2B" w:rsidRDefault="00031D20" w:rsidP="00031D20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031D20" w:rsidRDefault="00031D20" w:rsidP="00031D2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031D20" w:rsidRDefault="00031D20" w:rsidP="00031D2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031D20" w:rsidRDefault="00031D20" w:rsidP="00031D20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 xml:space="preserve">que atendendo à solicitação dos moradores, apresento minha indicação </w:t>
      </w:r>
      <w:r w:rsidR="0098287B">
        <w:rPr>
          <w:rFonts w:cs="Calibri"/>
          <w:sz w:val="24"/>
          <w:szCs w:val="24"/>
        </w:rPr>
        <w:t xml:space="preserve">para a poda das árvores, cujo as mesmas estão dificultando a passagem dos munícipes pela Avenida </w:t>
      </w:r>
      <w:r w:rsidR="00906474">
        <w:rPr>
          <w:rFonts w:cs="Calibri"/>
          <w:sz w:val="24"/>
          <w:szCs w:val="24"/>
        </w:rPr>
        <w:t xml:space="preserve">e deixando a mesma </w:t>
      </w:r>
      <w:r w:rsidR="00D67130">
        <w:rPr>
          <w:rFonts w:cs="Calibri"/>
          <w:sz w:val="24"/>
          <w:szCs w:val="24"/>
        </w:rPr>
        <w:t>estreita para a circulação dos veículos, podendo causar acidentes.</w:t>
      </w:r>
    </w:p>
    <w:p w:rsidR="00031D20" w:rsidRDefault="00031D20" w:rsidP="00031D20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031D20" w:rsidRDefault="00031D20" w:rsidP="00D67130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as providências necessárias para execuç</w:t>
      </w:r>
      <w:r w:rsidR="00D67130">
        <w:rPr>
          <w:rFonts w:cs="Calibri"/>
          <w:sz w:val="24"/>
          <w:szCs w:val="24"/>
        </w:rPr>
        <w:t>ão de poda das árvores da Avenida Fioravante Piovani, no Bairro Jardim das Laranjeiras.</w:t>
      </w:r>
    </w:p>
    <w:p w:rsidR="00031D20" w:rsidRDefault="00031D20" w:rsidP="00031D20">
      <w:pPr>
        <w:spacing w:line="360" w:lineRule="auto"/>
        <w:jc w:val="both"/>
        <w:rPr>
          <w:rFonts w:cs="Calibri"/>
          <w:sz w:val="24"/>
          <w:szCs w:val="24"/>
        </w:rPr>
      </w:pPr>
    </w:p>
    <w:p w:rsidR="00031D20" w:rsidRDefault="00031D20" w:rsidP="00031D20">
      <w:pPr>
        <w:spacing w:line="360" w:lineRule="auto"/>
        <w:jc w:val="both"/>
        <w:rPr>
          <w:rFonts w:cs="Calibri"/>
          <w:sz w:val="24"/>
          <w:szCs w:val="24"/>
        </w:rPr>
      </w:pPr>
    </w:p>
    <w:p w:rsidR="00031D20" w:rsidRDefault="00031D20" w:rsidP="00031D20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D67130">
        <w:rPr>
          <w:rFonts w:cs="Calibri"/>
          <w:sz w:val="24"/>
          <w:szCs w:val="24"/>
        </w:rPr>
        <w:t>06</w:t>
      </w:r>
      <w:r>
        <w:rPr>
          <w:rFonts w:cs="Calibri"/>
          <w:sz w:val="24"/>
          <w:szCs w:val="24"/>
        </w:rPr>
        <w:t xml:space="preserve"> de fevereiro de 2017. </w:t>
      </w:r>
    </w:p>
    <w:p w:rsidR="00031D20" w:rsidRDefault="00031D20" w:rsidP="00031D20">
      <w:pPr>
        <w:spacing w:line="360" w:lineRule="auto"/>
        <w:ind w:hanging="567"/>
        <w:rPr>
          <w:rFonts w:cs="Calibri"/>
          <w:sz w:val="24"/>
          <w:szCs w:val="24"/>
        </w:rPr>
      </w:pPr>
    </w:p>
    <w:p w:rsidR="00031D20" w:rsidRDefault="00031D20" w:rsidP="00031D20">
      <w:pPr>
        <w:spacing w:line="360" w:lineRule="auto"/>
        <w:ind w:hanging="567"/>
        <w:rPr>
          <w:rFonts w:cs="Calibri"/>
          <w:sz w:val="24"/>
          <w:szCs w:val="24"/>
        </w:rPr>
      </w:pPr>
    </w:p>
    <w:p w:rsidR="00031D20" w:rsidRDefault="00031D20" w:rsidP="00031D20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031D20" w:rsidRPr="00585F2B" w:rsidRDefault="00031D20" w:rsidP="00031D20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031D20" w:rsidRDefault="00031D20" w:rsidP="00031D20"/>
    <w:p w:rsidR="00031D20" w:rsidRDefault="00031D20" w:rsidP="00031D20"/>
    <w:p w:rsidR="00424AA9" w:rsidRDefault="00424AA9"/>
    <w:sectPr w:rsidR="00424AA9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789" w:rsidRDefault="00920789">
      <w:r>
        <w:separator/>
      </w:r>
    </w:p>
  </w:endnote>
  <w:endnote w:type="continuationSeparator" w:id="0">
    <w:p w:rsidR="00920789" w:rsidRDefault="0092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789" w:rsidRDefault="00920789">
      <w:r>
        <w:separator/>
      </w:r>
    </w:p>
  </w:footnote>
  <w:footnote w:type="continuationSeparator" w:id="0">
    <w:p w:rsidR="00920789" w:rsidRDefault="00920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2078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20789"/>
  <w:p w:rsidR="00A455D7" w:rsidRDefault="0092078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2078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20"/>
    <w:rsid w:val="00031D20"/>
    <w:rsid w:val="002A5C24"/>
    <w:rsid w:val="00424AA9"/>
    <w:rsid w:val="00722C3D"/>
    <w:rsid w:val="00906474"/>
    <w:rsid w:val="00920789"/>
    <w:rsid w:val="0098287B"/>
    <w:rsid w:val="00A455D7"/>
    <w:rsid w:val="00D67130"/>
    <w:rsid w:val="00EA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84D00-C7BF-45DE-8B7D-52487F54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4</cp:revision>
  <dcterms:created xsi:type="dcterms:W3CDTF">2017-02-06T11:36:00Z</dcterms:created>
  <dcterms:modified xsi:type="dcterms:W3CDTF">2017-02-08T11:22:00Z</dcterms:modified>
</cp:coreProperties>
</file>