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275E1F">
        <w:rPr>
          <w:b/>
          <w:sz w:val="24"/>
          <w:szCs w:val="24"/>
        </w:rPr>
        <w:t>para que seja efetuado nivelamento de solo na Rua Dorival Mantovani, altura do nº 1175, no Nova Itatiba II.</w:t>
      </w:r>
    </w:p>
    <w:bookmarkEnd w:id="0"/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5C1AFF" w:rsidRDefault="005C1AFF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 w:rsidRPr="005C1AFF">
        <w:rPr>
          <w:b/>
          <w:sz w:val="24"/>
          <w:szCs w:val="24"/>
        </w:rPr>
        <w:t xml:space="preserve">       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493832" w:rsidRPr="00DB3ACF" w:rsidRDefault="002607FA" w:rsidP="00493832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275E1F">
        <w:rPr>
          <w:sz w:val="24"/>
          <w:szCs w:val="24"/>
        </w:rPr>
        <w:t>idencie o nivelamento de solo em local especificado.</w:t>
      </w:r>
    </w:p>
    <w:p w:rsidR="002607FA" w:rsidRDefault="002607FA" w:rsidP="00275E1F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75E1F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275E1F">
        <w:rPr>
          <w:sz w:val="24"/>
          <w:szCs w:val="24"/>
        </w:rPr>
        <w:t xml:space="preserve"> 08 de novembr</w:t>
      </w:r>
      <w:r w:rsidR="00E211A4">
        <w:rPr>
          <w:sz w:val="24"/>
          <w:szCs w:val="24"/>
        </w:rPr>
        <w:t>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656139e41c704e99"/>
      <w:headerReference w:type="even" r:id="Rd29f933d21f54b93"/>
      <w:headerReference w:type="first" r:id="Rf5a90426fe4d4fe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1499b4dc82140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F4F6C"/>
    <w:rsid w:val="00111CA5"/>
    <w:rsid w:val="00115FCB"/>
    <w:rsid w:val="001E2F2E"/>
    <w:rsid w:val="00205881"/>
    <w:rsid w:val="002607FA"/>
    <w:rsid w:val="0026210F"/>
    <w:rsid w:val="00275E1F"/>
    <w:rsid w:val="002825D4"/>
    <w:rsid w:val="002F5862"/>
    <w:rsid w:val="00347449"/>
    <w:rsid w:val="00410478"/>
    <w:rsid w:val="00493832"/>
    <w:rsid w:val="00554C4A"/>
    <w:rsid w:val="00587AAF"/>
    <w:rsid w:val="005C1AFF"/>
    <w:rsid w:val="005F325D"/>
    <w:rsid w:val="006C3F8C"/>
    <w:rsid w:val="006E5022"/>
    <w:rsid w:val="00773B5F"/>
    <w:rsid w:val="007C0E15"/>
    <w:rsid w:val="008D3503"/>
    <w:rsid w:val="009749B0"/>
    <w:rsid w:val="00A876AD"/>
    <w:rsid w:val="00B12E85"/>
    <w:rsid w:val="00B27B31"/>
    <w:rsid w:val="00C523F7"/>
    <w:rsid w:val="00D17A97"/>
    <w:rsid w:val="00D45374"/>
    <w:rsid w:val="00D47C2E"/>
    <w:rsid w:val="00DB3ACF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656139e41c704e99" /><Relationship Type="http://schemas.openxmlformats.org/officeDocument/2006/relationships/header" Target="/word/header2.xml" Id="Rd29f933d21f54b93" /><Relationship Type="http://schemas.openxmlformats.org/officeDocument/2006/relationships/header" Target="/word/header3.xml" Id="Rf5a90426fe4d4fe3" /><Relationship Type="http://schemas.openxmlformats.org/officeDocument/2006/relationships/image" Target="/word/media/1986059a-d664-4b3b-93fd-518bc78b6838.png" Id="R66fea4366c2c4cc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986059a-d664-4b3b-93fd-518bc78b6838.png" Id="Rc1499b4dc82140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2017-11-07T11:51:00Z</dcterms:created>
  <dcterms:modified xsi:type="dcterms:W3CDTF">2017-11-07T11:51:00Z</dcterms:modified>
</cp:coreProperties>
</file>