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INDICAÇÃO Nº</w:t>
      </w:r>
    </w:p>
    <w:p w:rsidR="00000000" w:rsidDel="00000000" w:rsidP="00000000" w:rsidRDefault="00000000" w:rsidRPr="00000000" w14:paraId="00000001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3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Assunto: </w:t>
      </w:r>
      <w:r w:rsidDel="00000000" w:rsidR="00000000" w:rsidRPr="00000000">
        <w:rPr>
          <w:b w:val="1"/>
          <w:rtl w:val="0"/>
        </w:rPr>
        <w:t xml:space="preserve">Solicita ao Senhor Prefeito Municipal determinar notificação para limpeza de terreno, conforme especifica.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82" w:firstLine="1418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right="282" w:firstLine="697.3228346456693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Senhor Presidente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ind w:right="282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282" w:firstLine="1418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 moradores da Travessa Francisco Ciarbello, região central de Itatiba, continuam sofrendo com a falta de limpeza de terreno ali localizado; </w:t>
      </w:r>
    </w:p>
    <w:p w:rsidR="00000000" w:rsidDel="00000000" w:rsidP="00000000" w:rsidRDefault="00000000" w:rsidRPr="00000000" w14:paraId="00000009">
      <w:pPr>
        <w:ind w:right="841.0629921259857" w:firstLine="141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418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 desde novembro, portanto há quase seis meses, estes moradores aguardam providências, tendo em vista que o mato alto do terreno, à altura do número 14, tem trazido riscos à saúde, uma vez que é esconderijo para animais perigosos (já tendo sido reportado a esse Vereador por moradores o encontro de aranhas, cobras, escorpiões e mosquitos), bem como ponto de descarte irregular de lixo; </w:t>
      </w:r>
    </w:p>
    <w:p w:rsidR="00000000" w:rsidDel="00000000" w:rsidP="00000000" w:rsidRDefault="00000000" w:rsidRPr="00000000" w14:paraId="0000000B">
      <w:pPr>
        <w:ind w:firstLine="141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418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ainda que essa falta de limpeza e manutenção tem proporcionado local propício para esconderijo de pessoas em atitudes suspeitas, pondo em risco os cidadãos que ali moram ou por que por ali passam; </w:t>
      </w:r>
    </w:p>
    <w:p w:rsidR="00000000" w:rsidDel="00000000" w:rsidP="00000000" w:rsidRDefault="00000000" w:rsidRPr="00000000" w14:paraId="0000000D">
      <w:pPr>
        <w:ind w:firstLine="141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82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42" w:right="282" w:firstLine="993"/>
        <w:contextualSpacing w:val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INDICO</w:t>
      </w:r>
      <w:r w:rsidDel="00000000" w:rsidR="00000000" w:rsidRPr="00000000">
        <w:rPr>
          <w:rtl w:val="0"/>
        </w:rPr>
        <w:t xml:space="preserve">, de forma reiterada,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ao Senhor Prefeito Municipal, nos termos do Regimento Interno desta Casa de Leis, </w:t>
      </w:r>
      <w:r w:rsidDel="00000000" w:rsidR="00000000" w:rsidRPr="00000000">
        <w:rPr>
          <w:rtl w:val="0"/>
        </w:rPr>
        <w:t xml:space="preserve">que oficie ao departamento competente providenciar a urgente notificação do proprietário do terreno para que o mesmo providencie a limpeza do local acima identificado.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right="282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282"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SALA DAS SESSÕES, </w:t>
      </w:r>
      <w:r w:rsidDel="00000000" w:rsidR="00000000" w:rsidRPr="00000000">
        <w:rPr>
          <w:rtl w:val="0"/>
        </w:rPr>
        <w:t xml:space="preserve">02 de Maio de 2018.</w:t>
      </w:r>
    </w:p>
    <w:p w:rsidR="00000000" w:rsidDel="00000000" w:rsidP="00000000" w:rsidRDefault="00000000" w:rsidRPr="00000000" w14:paraId="0000001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THOMÁS ANTONIO CAPELETTO DE OLIVEIRA </w:t>
      </w:r>
    </w:p>
    <w:p w:rsidR="00000000" w:rsidDel="00000000" w:rsidP="00000000" w:rsidRDefault="00000000" w:rsidRPr="00000000" w14:paraId="00000016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Vereador - PSDB</w:t>
      </w:r>
    </w:p>
    <w:p w:rsidR="00000000" w:rsidDel="00000000" w:rsidP="00000000" w:rsidRDefault="00000000" w:rsidRPr="00000000" w14:paraId="0000001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3402" w:left="1701" w:right="1701" w:header="709" w:footer="709"/>
      <w:pgNumType w:start="1"/>
      <w:headerReference w:type="default" r:id="R9f1ed25f60034322"/>
      <w:headerReference w:type="even" r:id="R0d391926faaa4b9a"/>
      <w:headerReference w:type="first" r:id="R5693979b650246d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f7e0a5866942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/word/header1.xml" Id="R9f1ed25f60034322" /><Relationship Type="http://schemas.openxmlformats.org/officeDocument/2006/relationships/header" Target="/word/header2.xml" Id="R0d391926faaa4b9a" /><Relationship Type="http://schemas.openxmlformats.org/officeDocument/2006/relationships/header" Target="/word/header3.xml" Id="R5693979b650246d3" /><Relationship Type="http://schemas.openxmlformats.org/officeDocument/2006/relationships/image" Target="/word/media/8f39887a-c409-4b62-85fd-f546e788301d.png" Id="R77f574f318ff42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f39887a-c409-4b62-85fd-f546e788301d.png" Id="R7af7e0a5866942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