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F5" w:rsidRPr="00EC2E33" w:rsidRDefault="001630F5" w:rsidP="002B66C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</w:t>
      </w:r>
      <w:r w:rsidR="002C430E" w:rsidRPr="00EC2E33">
        <w:rPr>
          <w:rFonts w:ascii="Times New Roman" w:hAnsi="Times New Roman"/>
          <w:bCs w:val="0"/>
          <w:sz w:val="24"/>
          <w:szCs w:val="24"/>
        </w:rPr>
        <w:t>ICAÇÃO Nº</w:t>
      </w:r>
      <w:r w:rsidR="00AB038D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1630F5" w:rsidRPr="00EC2E33" w:rsidRDefault="001630F5" w:rsidP="00230CFE">
      <w:pPr>
        <w:jc w:val="both"/>
        <w:rPr>
          <w:b/>
          <w:sz w:val="24"/>
          <w:szCs w:val="24"/>
        </w:rPr>
      </w:pPr>
    </w:p>
    <w:p w:rsidR="001630F5" w:rsidRDefault="001630F5" w:rsidP="00EC2E33">
      <w:pPr>
        <w:jc w:val="both"/>
        <w:rPr>
          <w:b/>
          <w:sz w:val="24"/>
          <w:szCs w:val="24"/>
          <w:u w:val="single"/>
        </w:rPr>
      </w:pPr>
    </w:p>
    <w:p w:rsidR="00732EC0" w:rsidRPr="00EC2E33" w:rsidRDefault="00732EC0" w:rsidP="00EC2E33">
      <w:pPr>
        <w:jc w:val="both"/>
        <w:rPr>
          <w:b/>
          <w:sz w:val="24"/>
          <w:szCs w:val="24"/>
          <w:u w:val="single"/>
        </w:rPr>
      </w:pPr>
    </w:p>
    <w:p w:rsidR="001630F5" w:rsidRPr="005155E1" w:rsidRDefault="002C430E" w:rsidP="005155E1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sz w:val="24"/>
          <w:szCs w:val="24"/>
        </w:rPr>
        <w:t>Assunto</w:t>
      </w:r>
      <w:r w:rsidR="001630F5" w:rsidRPr="00EC2E33">
        <w:rPr>
          <w:b/>
          <w:sz w:val="24"/>
          <w:szCs w:val="24"/>
        </w:rPr>
        <w:t>:</w:t>
      </w:r>
      <w:r w:rsidR="001630F5" w:rsidRPr="00EC2E33">
        <w:rPr>
          <w:i/>
          <w:color w:val="000080"/>
          <w:sz w:val="24"/>
          <w:szCs w:val="24"/>
        </w:rPr>
        <w:t xml:space="preserve"> </w:t>
      </w:r>
      <w:r w:rsidR="0070375C">
        <w:rPr>
          <w:b/>
          <w:sz w:val="24"/>
          <w:szCs w:val="24"/>
        </w:rPr>
        <w:t>Solicita à Secretaria de Obras e a Secretária de Meio Ambiente avaliação do caso na solicitação da</w:t>
      </w:r>
      <w:r w:rsidR="004144F5">
        <w:rPr>
          <w:b/>
          <w:sz w:val="24"/>
          <w:szCs w:val="24"/>
        </w:rPr>
        <w:t xml:space="preserve"> </w:t>
      </w:r>
      <w:r w:rsidR="003F6D69">
        <w:rPr>
          <w:b/>
          <w:sz w:val="24"/>
          <w:szCs w:val="24"/>
        </w:rPr>
        <w:t>retirada</w:t>
      </w:r>
      <w:r w:rsidR="004144F5">
        <w:rPr>
          <w:b/>
          <w:sz w:val="24"/>
          <w:szCs w:val="24"/>
        </w:rPr>
        <w:t xml:space="preserve"> </w:t>
      </w:r>
      <w:r w:rsidR="0070375C">
        <w:rPr>
          <w:b/>
          <w:sz w:val="24"/>
          <w:szCs w:val="24"/>
        </w:rPr>
        <w:t>da</w:t>
      </w:r>
      <w:r w:rsidR="004144F5">
        <w:rPr>
          <w:b/>
          <w:sz w:val="24"/>
          <w:szCs w:val="24"/>
        </w:rPr>
        <w:t xml:space="preserve"> árvore</w:t>
      </w:r>
      <w:r w:rsidR="0070375C">
        <w:rPr>
          <w:b/>
          <w:sz w:val="24"/>
          <w:szCs w:val="24"/>
        </w:rPr>
        <w:t xml:space="preserve"> e replantio</w:t>
      </w:r>
      <w:r w:rsidR="004144F5">
        <w:rPr>
          <w:b/>
          <w:sz w:val="24"/>
          <w:szCs w:val="24"/>
        </w:rPr>
        <w:t xml:space="preserve"> na </w:t>
      </w:r>
      <w:r w:rsidR="0070375C">
        <w:rPr>
          <w:b/>
          <w:sz w:val="24"/>
          <w:szCs w:val="24"/>
        </w:rPr>
        <w:t>Rua João Argentina</w:t>
      </w:r>
      <w:r w:rsidR="003F6D69">
        <w:rPr>
          <w:b/>
          <w:sz w:val="24"/>
          <w:szCs w:val="24"/>
        </w:rPr>
        <w:t xml:space="preserve">, </w:t>
      </w:r>
      <w:r w:rsidR="0070375C">
        <w:rPr>
          <w:b/>
          <w:sz w:val="24"/>
          <w:szCs w:val="24"/>
        </w:rPr>
        <w:t xml:space="preserve">nº26 – </w:t>
      </w:r>
      <w:proofErr w:type="spellStart"/>
      <w:r w:rsidR="0070375C">
        <w:rPr>
          <w:b/>
          <w:sz w:val="24"/>
          <w:szCs w:val="24"/>
        </w:rPr>
        <w:t>Jd</w:t>
      </w:r>
      <w:proofErr w:type="spellEnd"/>
      <w:r w:rsidR="0070375C">
        <w:rPr>
          <w:b/>
          <w:sz w:val="24"/>
          <w:szCs w:val="24"/>
        </w:rPr>
        <w:t>. Das Nações</w:t>
      </w:r>
      <w:r w:rsidR="003F6D69">
        <w:rPr>
          <w:b/>
          <w:sz w:val="24"/>
          <w:szCs w:val="24"/>
        </w:rPr>
        <w:t>.</w:t>
      </w:r>
    </w:p>
    <w:p w:rsidR="005155E1" w:rsidRDefault="005155E1" w:rsidP="005155E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4144F5" w:rsidRDefault="004144F5" w:rsidP="005155E1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1F4DB8" w:rsidRPr="00EC2E33" w:rsidRDefault="00230CFE" w:rsidP="00EC2E33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:rsidR="001F4DB8" w:rsidRPr="00EC2E33" w:rsidRDefault="001F4DB8" w:rsidP="00EC2E33">
      <w:pPr>
        <w:spacing w:line="360" w:lineRule="auto"/>
        <w:jc w:val="both"/>
        <w:rPr>
          <w:b/>
          <w:sz w:val="24"/>
          <w:szCs w:val="24"/>
        </w:rPr>
      </w:pPr>
    </w:p>
    <w:p w:rsidR="001F4DB8" w:rsidRPr="00EC2E33" w:rsidRDefault="001F4DB8" w:rsidP="00EC2E33">
      <w:pPr>
        <w:spacing w:line="360" w:lineRule="auto"/>
        <w:ind w:firstLine="1416"/>
        <w:jc w:val="both"/>
        <w:rPr>
          <w:sz w:val="24"/>
          <w:szCs w:val="24"/>
        </w:rPr>
      </w:pPr>
      <w:r w:rsidRPr="00EC2E33">
        <w:rPr>
          <w:b/>
          <w:sz w:val="24"/>
          <w:szCs w:val="24"/>
        </w:rPr>
        <w:t>CONSIDERANDO</w:t>
      </w:r>
      <w:r w:rsidR="005155E1">
        <w:rPr>
          <w:b/>
          <w:sz w:val="24"/>
          <w:szCs w:val="24"/>
        </w:rPr>
        <w:t xml:space="preserve"> </w:t>
      </w:r>
      <w:r w:rsidR="0070375C">
        <w:rPr>
          <w:sz w:val="24"/>
          <w:szCs w:val="24"/>
        </w:rPr>
        <w:t>que essa árvore foi plantada alguns anos pela proprietária do endereço em questão. A árvore foi plantada na calçada do mesmo endereço em frente ao muro do quintal, onde hoje a proprietária construiu uma garagem para veiculo.</w:t>
      </w:r>
    </w:p>
    <w:p w:rsidR="001F4DB8" w:rsidRPr="00EC2E33" w:rsidRDefault="001F4DB8" w:rsidP="00EC2E33">
      <w:pPr>
        <w:spacing w:line="360" w:lineRule="auto"/>
        <w:jc w:val="both"/>
        <w:rPr>
          <w:sz w:val="24"/>
          <w:szCs w:val="24"/>
        </w:rPr>
      </w:pPr>
    </w:p>
    <w:p w:rsidR="0070375C" w:rsidRDefault="0048123F" w:rsidP="00732EC0">
      <w:pPr>
        <w:spacing w:line="360" w:lineRule="auto"/>
        <w:ind w:firstLine="1418"/>
        <w:jc w:val="both"/>
        <w:rPr>
          <w:sz w:val="24"/>
          <w:szCs w:val="24"/>
        </w:rPr>
      </w:pPr>
      <w:r w:rsidRPr="00EC2E33">
        <w:rPr>
          <w:b/>
          <w:sz w:val="24"/>
          <w:szCs w:val="24"/>
        </w:rPr>
        <w:t xml:space="preserve">INDICO </w:t>
      </w:r>
      <w:r w:rsidR="005155E1" w:rsidRPr="005155E1">
        <w:rPr>
          <w:sz w:val="24"/>
          <w:szCs w:val="24"/>
        </w:rPr>
        <w:t xml:space="preserve">ao </w:t>
      </w:r>
      <w:proofErr w:type="gramStart"/>
      <w:r w:rsidR="005155E1" w:rsidRPr="005155E1">
        <w:rPr>
          <w:sz w:val="24"/>
          <w:szCs w:val="24"/>
        </w:rPr>
        <w:t>Sr.</w:t>
      </w:r>
      <w:proofErr w:type="gramEnd"/>
      <w:r w:rsidR="005155E1" w:rsidRPr="005155E1">
        <w:rPr>
          <w:sz w:val="24"/>
          <w:szCs w:val="24"/>
        </w:rPr>
        <w:t xml:space="preserve"> Prefeito Municipal, nos termos </w:t>
      </w:r>
      <w:r w:rsidR="005155E1">
        <w:rPr>
          <w:sz w:val="24"/>
          <w:szCs w:val="24"/>
        </w:rPr>
        <w:t xml:space="preserve">do Regimento Interno desta Casa de Leis, </w:t>
      </w:r>
      <w:r w:rsidR="005155E1" w:rsidRPr="005155E1">
        <w:rPr>
          <w:sz w:val="24"/>
          <w:szCs w:val="24"/>
        </w:rPr>
        <w:t>que</w:t>
      </w:r>
      <w:r w:rsidR="004144F5">
        <w:rPr>
          <w:sz w:val="24"/>
          <w:szCs w:val="24"/>
        </w:rPr>
        <w:t xml:space="preserve"> se digne S. Exma. </w:t>
      </w:r>
      <w:proofErr w:type="gramStart"/>
      <w:r w:rsidR="004144F5">
        <w:rPr>
          <w:sz w:val="24"/>
          <w:szCs w:val="24"/>
        </w:rPr>
        <w:t>determinar</w:t>
      </w:r>
      <w:proofErr w:type="gramEnd"/>
      <w:r w:rsidR="004144F5">
        <w:rPr>
          <w:sz w:val="24"/>
          <w:szCs w:val="24"/>
        </w:rPr>
        <w:t xml:space="preserve"> ao setor competente da Administração, que </w:t>
      </w:r>
      <w:r w:rsidR="004144F5" w:rsidRPr="003F6D69">
        <w:rPr>
          <w:sz w:val="24"/>
          <w:szCs w:val="24"/>
        </w:rPr>
        <w:t xml:space="preserve">execute </w:t>
      </w:r>
      <w:r w:rsidR="003F6D69" w:rsidRPr="003F6D69">
        <w:rPr>
          <w:sz w:val="24"/>
          <w:szCs w:val="24"/>
        </w:rPr>
        <w:t xml:space="preserve">a </w:t>
      </w:r>
      <w:r w:rsidR="0070375C">
        <w:rPr>
          <w:sz w:val="24"/>
          <w:szCs w:val="24"/>
        </w:rPr>
        <w:t>avaliação e</w:t>
      </w:r>
      <w:r w:rsidR="003F6D69">
        <w:rPr>
          <w:sz w:val="24"/>
          <w:szCs w:val="24"/>
        </w:rPr>
        <w:t xml:space="preserve"> a </w:t>
      </w:r>
      <w:r w:rsidR="003F6D69" w:rsidRPr="003F6D69">
        <w:rPr>
          <w:sz w:val="24"/>
          <w:szCs w:val="24"/>
        </w:rPr>
        <w:t xml:space="preserve">retirada </w:t>
      </w:r>
      <w:r w:rsidR="0070375C">
        <w:rPr>
          <w:sz w:val="24"/>
          <w:szCs w:val="24"/>
        </w:rPr>
        <w:t xml:space="preserve">da árvore </w:t>
      </w:r>
      <w:r w:rsidR="003F6D69">
        <w:rPr>
          <w:sz w:val="24"/>
          <w:szCs w:val="24"/>
        </w:rPr>
        <w:t xml:space="preserve">e </w:t>
      </w:r>
      <w:r w:rsidR="0070375C">
        <w:rPr>
          <w:sz w:val="24"/>
          <w:szCs w:val="24"/>
        </w:rPr>
        <w:t>o replantio da mesma em outro lugar.</w:t>
      </w:r>
    </w:p>
    <w:p w:rsidR="003B096F" w:rsidRDefault="003B096F" w:rsidP="00732EC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árvore encontra-se na </w:t>
      </w:r>
      <w:r w:rsidR="003F6D69" w:rsidRPr="003F6D69">
        <w:rPr>
          <w:sz w:val="24"/>
          <w:szCs w:val="24"/>
        </w:rPr>
        <w:t xml:space="preserve">Rua </w:t>
      </w:r>
      <w:r>
        <w:rPr>
          <w:sz w:val="24"/>
          <w:szCs w:val="24"/>
        </w:rPr>
        <w:t xml:space="preserve">Argentina, nº26 </w:t>
      </w:r>
      <w:r w:rsidR="003F6D69" w:rsidRPr="003F6D69">
        <w:rPr>
          <w:sz w:val="24"/>
          <w:szCs w:val="24"/>
        </w:rPr>
        <w:t>J</w:t>
      </w:r>
      <w:r>
        <w:rPr>
          <w:sz w:val="24"/>
          <w:szCs w:val="24"/>
        </w:rPr>
        <w:t>ardim das Nações.</w:t>
      </w:r>
    </w:p>
    <w:p w:rsidR="005D45DB" w:rsidRDefault="00531A9F" w:rsidP="00732EC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Segue fotos em anexo:</w:t>
      </w:r>
    </w:p>
    <w:p w:rsidR="00531A9F" w:rsidRPr="005155E1" w:rsidRDefault="00531A9F" w:rsidP="00732EC0">
      <w:pPr>
        <w:spacing w:line="360" w:lineRule="auto"/>
        <w:ind w:firstLine="1418"/>
        <w:jc w:val="both"/>
        <w:rPr>
          <w:sz w:val="24"/>
          <w:szCs w:val="24"/>
        </w:rPr>
      </w:pPr>
    </w:p>
    <w:p w:rsidR="001630F5" w:rsidRPr="00EC2E33" w:rsidRDefault="001630F5" w:rsidP="00EC2E33">
      <w:pPr>
        <w:spacing w:line="360" w:lineRule="auto"/>
        <w:ind w:firstLine="1418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="00D02B13" w:rsidRPr="00EC2E33">
        <w:rPr>
          <w:sz w:val="24"/>
          <w:szCs w:val="24"/>
        </w:rPr>
        <w:t xml:space="preserve">, </w:t>
      </w:r>
      <w:r w:rsidR="003B096F">
        <w:rPr>
          <w:sz w:val="24"/>
          <w:szCs w:val="24"/>
        </w:rPr>
        <w:t>28</w:t>
      </w:r>
      <w:r w:rsidR="00893050" w:rsidRPr="00EC2E33">
        <w:rPr>
          <w:sz w:val="24"/>
          <w:szCs w:val="24"/>
        </w:rPr>
        <w:t xml:space="preserve"> de </w:t>
      </w:r>
      <w:r w:rsidR="003F6D69">
        <w:rPr>
          <w:sz w:val="24"/>
          <w:szCs w:val="24"/>
        </w:rPr>
        <w:t>maio</w:t>
      </w:r>
      <w:r w:rsidR="003B096F">
        <w:rPr>
          <w:sz w:val="24"/>
          <w:szCs w:val="24"/>
        </w:rPr>
        <w:t xml:space="preserve"> de 2018</w:t>
      </w:r>
      <w:r w:rsidRPr="00EC2E33">
        <w:rPr>
          <w:sz w:val="24"/>
          <w:szCs w:val="24"/>
        </w:rPr>
        <w:t>.</w:t>
      </w:r>
    </w:p>
    <w:p w:rsidR="00D434FB" w:rsidRPr="00EC2E33" w:rsidRDefault="00D434FB" w:rsidP="00EC2E33">
      <w:pPr>
        <w:spacing w:line="360" w:lineRule="auto"/>
        <w:rPr>
          <w:sz w:val="24"/>
          <w:szCs w:val="24"/>
        </w:rPr>
      </w:pPr>
    </w:p>
    <w:p w:rsidR="005D45DB" w:rsidRPr="00EC2E33" w:rsidRDefault="005D45DB" w:rsidP="00EC2E33">
      <w:pPr>
        <w:spacing w:line="360" w:lineRule="auto"/>
        <w:rPr>
          <w:sz w:val="24"/>
          <w:szCs w:val="24"/>
        </w:rPr>
      </w:pPr>
    </w:p>
    <w:p w:rsidR="001630F5" w:rsidRPr="00EC2E33" w:rsidRDefault="00F35EF5" w:rsidP="00EC2E33">
      <w:pPr>
        <w:jc w:val="center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ROSELVIRA PASSINI</w:t>
      </w:r>
    </w:p>
    <w:p w:rsidR="001630F5" w:rsidRPr="00EC2E33" w:rsidRDefault="001630F5" w:rsidP="00EC2E33">
      <w:pPr>
        <w:jc w:val="center"/>
        <w:rPr>
          <w:i/>
          <w:sz w:val="24"/>
          <w:szCs w:val="24"/>
        </w:rPr>
      </w:pPr>
      <w:r w:rsidRPr="00EC2E33">
        <w:rPr>
          <w:sz w:val="24"/>
          <w:szCs w:val="24"/>
        </w:rPr>
        <w:t>Vereador</w:t>
      </w:r>
      <w:r w:rsidR="00F35EF5" w:rsidRPr="00EC2E33">
        <w:rPr>
          <w:sz w:val="24"/>
          <w:szCs w:val="24"/>
        </w:rPr>
        <w:t>a</w:t>
      </w:r>
      <w:r w:rsidRPr="00EC2E33">
        <w:rPr>
          <w:i/>
          <w:sz w:val="24"/>
          <w:szCs w:val="24"/>
        </w:rPr>
        <w:t xml:space="preserve"> – </w:t>
      </w:r>
      <w:r w:rsidR="00F35EF5" w:rsidRPr="00EC2E33">
        <w:rPr>
          <w:sz w:val="24"/>
          <w:szCs w:val="24"/>
        </w:rPr>
        <w:t>DEM</w:t>
      </w:r>
    </w:p>
    <w:p w:rsidR="00381BDD" w:rsidRPr="00EC2E33" w:rsidRDefault="00381BDD" w:rsidP="00EC2E33">
      <w:pPr>
        <w:spacing w:line="360" w:lineRule="auto"/>
        <w:jc w:val="center"/>
        <w:rPr>
          <w:i/>
          <w:sz w:val="24"/>
          <w:szCs w:val="24"/>
        </w:rPr>
      </w:pPr>
    </w:p>
    <w:p w:rsidR="004144F5" w:rsidRPr="00EC2E33" w:rsidRDefault="004144F5" w:rsidP="004144F5">
      <w:pPr>
        <w:jc w:val="both"/>
        <w:rPr>
          <w:sz w:val="24"/>
          <w:szCs w:val="24"/>
        </w:rPr>
      </w:pPr>
    </w:p>
    <w:sectPr w:rsidR="004144F5" w:rsidRPr="00EC2E33" w:rsidSect="00EC2E33">
      <w:headerReference w:type="default" r:id="rId7"/>
      <w:footerReference w:type="default" r:id="rId8"/>
      <w:pgSz w:w="11907" w:h="16840" w:code="9"/>
      <w:pgMar w:top="3402" w:right="851" w:bottom="1418" w:left="1701" w:header="142" w:footer="50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7C" w:rsidRDefault="00C3537C">
      <w:r>
        <w:separator/>
      </w:r>
    </w:p>
  </w:endnote>
  <w:endnote w:type="continuationSeparator" w:id="0">
    <w:p w:rsidR="00C3537C" w:rsidRDefault="00C3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7C" w:rsidRDefault="00C3537C">
      <w:r>
        <w:separator/>
      </w:r>
    </w:p>
  </w:footnote>
  <w:footnote w:type="continuationSeparator" w:id="0">
    <w:p w:rsidR="00C3537C" w:rsidRDefault="00C35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 w:rsidR="00E90035" w:rsidRDefault="00E90035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bffe74b30e4b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64AD"/>
    <w:rsid w:val="000176A1"/>
    <w:rsid w:val="00033204"/>
    <w:rsid w:val="00040E02"/>
    <w:rsid w:val="00042084"/>
    <w:rsid w:val="000461AF"/>
    <w:rsid w:val="00062855"/>
    <w:rsid w:val="00086966"/>
    <w:rsid w:val="000A1B0A"/>
    <w:rsid w:val="000C300D"/>
    <w:rsid w:val="0015672A"/>
    <w:rsid w:val="001630F5"/>
    <w:rsid w:val="00180B7B"/>
    <w:rsid w:val="001B30B6"/>
    <w:rsid w:val="001B77D4"/>
    <w:rsid w:val="001F1A11"/>
    <w:rsid w:val="001F4DB8"/>
    <w:rsid w:val="0021238E"/>
    <w:rsid w:val="0021639C"/>
    <w:rsid w:val="00216DF0"/>
    <w:rsid w:val="00230CFE"/>
    <w:rsid w:val="00284D48"/>
    <w:rsid w:val="00285772"/>
    <w:rsid w:val="002B66C9"/>
    <w:rsid w:val="002C430E"/>
    <w:rsid w:val="002D3ADA"/>
    <w:rsid w:val="002F6A0A"/>
    <w:rsid w:val="003230AD"/>
    <w:rsid w:val="003234C6"/>
    <w:rsid w:val="0032525C"/>
    <w:rsid w:val="00326DF6"/>
    <w:rsid w:val="00367E86"/>
    <w:rsid w:val="00381BDD"/>
    <w:rsid w:val="003A47D1"/>
    <w:rsid w:val="003B096F"/>
    <w:rsid w:val="003C44D5"/>
    <w:rsid w:val="003F6D69"/>
    <w:rsid w:val="00407AEF"/>
    <w:rsid w:val="004144F5"/>
    <w:rsid w:val="0043004F"/>
    <w:rsid w:val="0048123F"/>
    <w:rsid w:val="00490C72"/>
    <w:rsid w:val="004A0558"/>
    <w:rsid w:val="004F182E"/>
    <w:rsid w:val="005020B4"/>
    <w:rsid w:val="005155E1"/>
    <w:rsid w:val="005202DE"/>
    <w:rsid w:val="00531A9F"/>
    <w:rsid w:val="00534511"/>
    <w:rsid w:val="00551EF7"/>
    <w:rsid w:val="00573D88"/>
    <w:rsid w:val="00581251"/>
    <w:rsid w:val="00586AFF"/>
    <w:rsid w:val="005D02BB"/>
    <w:rsid w:val="005D0E8E"/>
    <w:rsid w:val="005D45DB"/>
    <w:rsid w:val="005E63F0"/>
    <w:rsid w:val="005E7634"/>
    <w:rsid w:val="006048CF"/>
    <w:rsid w:val="00617C74"/>
    <w:rsid w:val="0064220A"/>
    <w:rsid w:val="0064594F"/>
    <w:rsid w:val="006C05A9"/>
    <w:rsid w:val="006C3621"/>
    <w:rsid w:val="006D4D0D"/>
    <w:rsid w:val="006F73E0"/>
    <w:rsid w:val="0070375C"/>
    <w:rsid w:val="00706ED8"/>
    <w:rsid w:val="00732EC0"/>
    <w:rsid w:val="007369AB"/>
    <w:rsid w:val="0074592B"/>
    <w:rsid w:val="00781F24"/>
    <w:rsid w:val="0078525B"/>
    <w:rsid w:val="00785DE7"/>
    <w:rsid w:val="00792F09"/>
    <w:rsid w:val="00793F5E"/>
    <w:rsid w:val="007B46F4"/>
    <w:rsid w:val="007F24D0"/>
    <w:rsid w:val="007F2844"/>
    <w:rsid w:val="007F32DF"/>
    <w:rsid w:val="00853543"/>
    <w:rsid w:val="0088168C"/>
    <w:rsid w:val="00882CE7"/>
    <w:rsid w:val="00893050"/>
    <w:rsid w:val="008A5FA5"/>
    <w:rsid w:val="008B110E"/>
    <w:rsid w:val="008F4A40"/>
    <w:rsid w:val="009779EC"/>
    <w:rsid w:val="009A5D3F"/>
    <w:rsid w:val="009B3166"/>
    <w:rsid w:val="009C7257"/>
    <w:rsid w:val="009E2F07"/>
    <w:rsid w:val="009F4435"/>
    <w:rsid w:val="00A032C1"/>
    <w:rsid w:val="00A072E4"/>
    <w:rsid w:val="00A3269E"/>
    <w:rsid w:val="00A6121E"/>
    <w:rsid w:val="00A70C85"/>
    <w:rsid w:val="00A8604F"/>
    <w:rsid w:val="00AB038D"/>
    <w:rsid w:val="00AC0F8C"/>
    <w:rsid w:val="00AE04B8"/>
    <w:rsid w:val="00AF2F4E"/>
    <w:rsid w:val="00AF381A"/>
    <w:rsid w:val="00B064AD"/>
    <w:rsid w:val="00C2094D"/>
    <w:rsid w:val="00C300E1"/>
    <w:rsid w:val="00C308C7"/>
    <w:rsid w:val="00C31613"/>
    <w:rsid w:val="00C3537C"/>
    <w:rsid w:val="00C6615C"/>
    <w:rsid w:val="00C75F33"/>
    <w:rsid w:val="00C904F1"/>
    <w:rsid w:val="00CA19A4"/>
    <w:rsid w:val="00CA29C2"/>
    <w:rsid w:val="00CB6FDA"/>
    <w:rsid w:val="00CC668F"/>
    <w:rsid w:val="00CD7D2A"/>
    <w:rsid w:val="00CE586A"/>
    <w:rsid w:val="00D02B13"/>
    <w:rsid w:val="00D046EC"/>
    <w:rsid w:val="00D24482"/>
    <w:rsid w:val="00D434FB"/>
    <w:rsid w:val="00D8013A"/>
    <w:rsid w:val="00D84D5C"/>
    <w:rsid w:val="00DF0401"/>
    <w:rsid w:val="00E55B14"/>
    <w:rsid w:val="00E77784"/>
    <w:rsid w:val="00E90035"/>
    <w:rsid w:val="00E9260E"/>
    <w:rsid w:val="00E92C96"/>
    <w:rsid w:val="00E94271"/>
    <w:rsid w:val="00E95B31"/>
    <w:rsid w:val="00EB42C8"/>
    <w:rsid w:val="00EC2E33"/>
    <w:rsid w:val="00EC4D03"/>
    <w:rsid w:val="00EE357C"/>
    <w:rsid w:val="00F03800"/>
    <w:rsid w:val="00F33A00"/>
    <w:rsid w:val="00F35EF5"/>
    <w:rsid w:val="00FB65A9"/>
    <w:rsid w:val="00FD18A7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2DF"/>
  </w:style>
  <w:style w:type="paragraph" w:styleId="Ttulo1">
    <w:name w:val="heading 1"/>
    <w:basedOn w:val="Normal"/>
    <w:next w:val="Normal"/>
    <w:link w:val="Ttulo1Char"/>
    <w:qFormat/>
    <w:rsid w:val="007F32D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630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32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32D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F32DF"/>
  </w:style>
  <w:style w:type="paragraph" w:styleId="Corpodetexto">
    <w:name w:val="Body Text"/>
    <w:basedOn w:val="Normal"/>
    <w:rsid w:val="007F32DF"/>
    <w:pPr>
      <w:jc w:val="both"/>
    </w:pPr>
  </w:style>
  <w:style w:type="character" w:styleId="Hyperlink">
    <w:name w:val="Hyperlink"/>
    <w:rsid w:val="007F32DF"/>
    <w:rPr>
      <w:color w:val="0000FF"/>
      <w:u w:val="single"/>
    </w:rPr>
  </w:style>
  <w:style w:type="character" w:styleId="HiperlinkVisitado">
    <w:name w:val="FollowedHyperlink"/>
    <w:rsid w:val="007F32DF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1630F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FD20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D202C"/>
    <w:rPr>
      <w:rFonts w:ascii="Segoe UI" w:hAnsi="Segoe UI" w:cs="Segoe UI"/>
      <w:sz w:val="18"/>
      <w:szCs w:val="18"/>
    </w:rPr>
  </w:style>
  <w:style w:type="character" w:styleId="Forte">
    <w:name w:val="Strong"/>
    <w:uiPriority w:val="22"/>
    <w:qFormat/>
    <w:rsid w:val="00D43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682f06-00b4-4baf-8ca8-19a681baf42f.png" Id="R48ae47d2b98f42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6682f06-00b4-4baf-8ca8-19a681baf42f.png" Id="R65bffe74b30e4b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D8AD-AEEC-4D95-8764-68540E69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deboramarcal</cp:lastModifiedBy>
  <cp:revision>4</cp:revision>
  <cp:lastPrinted>2017-05-26T18:08:00Z</cp:lastPrinted>
  <dcterms:created xsi:type="dcterms:W3CDTF">2018-05-28T14:16:00Z</dcterms:created>
  <dcterms:modified xsi:type="dcterms:W3CDTF">2018-05-28T14:33:00Z</dcterms:modified>
</cp:coreProperties>
</file>