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6E" w:rsidRPr="00FB312D" w:rsidRDefault="00E8336E" w:rsidP="0017523F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F03F35">
        <w:rPr>
          <w:rFonts w:ascii="Times New Roman" w:eastAsia="Times New Roman" w:hAnsi="Times New Roman" w:cs="Times New Roman"/>
          <w:b/>
          <w:sz w:val="24"/>
          <w:szCs w:val="24"/>
        </w:rPr>
        <w:t xml:space="preserve"> 12/2019</w:t>
      </w:r>
      <w:bookmarkStart w:id="0" w:name="_GoBack"/>
      <w:bookmarkEnd w:id="0"/>
    </w:p>
    <w:p w:rsidR="00E8336E" w:rsidRPr="00D62D7D" w:rsidRDefault="00E8336E" w:rsidP="00E8336E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8336E" w:rsidRDefault="00E8336E" w:rsidP="00E8336E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D62D7D" w:rsidRPr="007414AC">
        <w:rPr>
          <w:rFonts w:ascii="Times New Roman" w:hAnsi="Times New Roman" w:cs="Times New Roman"/>
          <w:b/>
          <w:sz w:val="24"/>
          <w:szCs w:val="24"/>
        </w:rPr>
        <w:t xml:space="preserve">ao Senhor Prefeito Municipal informar sobre gratificação </w:t>
      </w:r>
      <w:r w:rsidR="0017523F">
        <w:rPr>
          <w:rFonts w:ascii="Times New Roman" w:hAnsi="Times New Roman" w:cs="Times New Roman"/>
          <w:b/>
          <w:sz w:val="24"/>
          <w:szCs w:val="24"/>
        </w:rPr>
        <w:t>e sobre licença-prêmio do</w:t>
      </w:r>
      <w:r w:rsidR="00D62D7D" w:rsidRPr="007414AC">
        <w:rPr>
          <w:rFonts w:ascii="Times New Roman" w:hAnsi="Times New Roman" w:cs="Times New Roman"/>
          <w:b/>
          <w:sz w:val="24"/>
          <w:szCs w:val="24"/>
        </w:rPr>
        <w:t>s professores municipais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, conforme especifica.</w:t>
      </w:r>
    </w:p>
    <w:p w:rsidR="00E8336E" w:rsidRDefault="00E8336E" w:rsidP="00E8336E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4AC" w:rsidRDefault="00E8336E" w:rsidP="0017523F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17523F" w:rsidRDefault="0017523F" w:rsidP="0017523F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23F" w:rsidRDefault="0017523F" w:rsidP="0017523F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8336E" w:rsidRPr="007414AC" w:rsidRDefault="00E8336E" w:rsidP="00E8336E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D62D7D" w:rsidRPr="007414AC">
        <w:rPr>
          <w:rFonts w:ascii="Times New Roman" w:eastAsia="Times New Roman" w:hAnsi="Times New Roman" w:cs="Times New Roman"/>
          <w:sz w:val="24"/>
          <w:szCs w:val="24"/>
        </w:rPr>
        <w:t>os professores da rede municipal se mostram bastante preocupados com o futuro do pagamento de suas gratificações, previsto em seu plano de carreira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E8336E" w:rsidRPr="007414AC" w:rsidRDefault="00E8336E" w:rsidP="00E8336E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E" w:rsidRPr="007414AC" w:rsidRDefault="00E8336E" w:rsidP="00E8336E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D62D7D" w:rsidRPr="007414AC">
        <w:rPr>
          <w:rFonts w:ascii="Times New Roman" w:eastAsia="Times New Roman" w:hAnsi="Times New Roman" w:cs="Times New Roman"/>
          <w:sz w:val="24"/>
          <w:szCs w:val="24"/>
        </w:rPr>
        <w:t>a categoria se reuniu e nos apresentou seus principais pontos de insegurança em relação ao assunto, uma vez que é direito previ</w:t>
      </w:r>
      <w:r w:rsidR="007414AC" w:rsidRPr="007414AC">
        <w:rPr>
          <w:rFonts w:ascii="Times New Roman" w:eastAsia="Times New Roman" w:hAnsi="Times New Roman" w:cs="Times New Roman"/>
          <w:sz w:val="24"/>
          <w:szCs w:val="24"/>
        </w:rPr>
        <w:t>sto em lei e que vem sendo pagas</w:t>
      </w:r>
      <w:r w:rsidR="00D62D7D" w:rsidRPr="007414AC">
        <w:rPr>
          <w:rFonts w:ascii="Times New Roman" w:eastAsia="Times New Roman" w:hAnsi="Times New Roman" w:cs="Times New Roman"/>
          <w:sz w:val="24"/>
          <w:szCs w:val="24"/>
        </w:rPr>
        <w:t xml:space="preserve"> com atraso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36E" w:rsidRPr="007414AC" w:rsidRDefault="00E8336E" w:rsidP="00D62D7D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D7D" w:rsidRDefault="00D62D7D" w:rsidP="00D62D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336E" w:rsidRDefault="00E8336E" w:rsidP="00E833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3F" w:rsidRDefault="0017523F" w:rsidP="00E833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4AC" w:rsidRDefault="00E8336E" w:rsidP="00E833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D62D7D">
        <w:rPr>
          <w:rFonts w:ascii="Times New Roman" w:eastAsia="Times New Roman" w:hAnsi="Times New Roman" w:cs="Times New Roman"/>
          <w:sz w:val="24"/>
          <w:szCs w:val="24"/>
        </w:rPr>
        <w:t xml:space="preserve"> Qual foi o montante pago aos professores municipais, a título de gratificação, em 2018? E no ano de 2017?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23F" w:rsidRDefault="0017523F" w:rsidP="00E833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4AC" w:rsidRDefault="007414AC" w:rsidP="007414A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4AC" w:rsidRDefault="007414AC" w:rsidP="007414A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E" w:rsidRDefault="0017523F" w:rsidP="007414A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14AC">
        <w:rPr>
          <w:rFonts w:ascii="Times New Roman" w:eastAsia="Times New Roman" w:hAnsi="Times New Roman" w:cs="Times New Roman"/>
          <w:sz w:val="24"/>
          <w:szCs w:val="24"/>
        </w:rPr>
        <w:t xml:space="preserve">- Qual </w:t>
      </w:r>
      <w:r w:rsidR="00FB312D">
        <w:rPr>
          <w:rFonts w:ascii="Times New Roman" w:eastAsia="Times New Roman" w:hAnsi="Times New Roman" w:cs="Times New Roman"/>
          <w:sz w:val="24"/>
          <w:szCs w:val="24"/>
        </w:rPr>
        <w:t>é</w:t>
      </w:r>
      <w:r w:rsidR="007414AC">
        <w:rPr>
          <w:rFonts w:ascii="Times New Roman" w:eastAsia="Times New Roman" w:hAnsi="Times New Roman" w:cs="Times New Roman"/>
          <w:sz w:val="24"/>
          <w:szCs w:val="24"/>
        </w:rPr>
        <w:t xml:space="preserve"> o valor que deveria ter sido pago em 01 de fevereiro</w:t>
      </w:r>
      <w:r w:rsidR="00FB312D">
        <w:rPr>
          <w:rFonts w:ascii="Times New Roman" w:eastAsia="Times New Roman" w:hAnsi="Times New Roman" w:cs="Times New Roman"/>
          <w:sz w:val="24"/>
          <w:szCs w:val="24"/>
        </w:rPr>
        <w:t xml:space="preserve"> como gratificação aos professores municipais</w:t>
      </w:r>
      <w:r w:rsidR="007414A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E8336E" w:rsidRDefault="00E8336E" w:rsidP="00E833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ntd07norztom" w:colFirst="0" w:colLast="0"/>
      <w:bookmarkEnd w:id="3"/>
    </w:p>
    <w:p w:rsidR="00E8336E" w:rsidRDefault="00E8336E" w:rsidP="00E833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fub9hpetwzyu" w:colFirst="0" w:colLast="0"/>
      <w:bookmarkEnd w:id="4"/>
    </w:p>
    <w:p w:rsidR="0017523F" w:rsidRDefault="0017523F" w:rsidP="00E8336E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E" w:rsidRDefault="0017523F" w:rsidP="00E8336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zpwcnn1olg6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833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2D7D">
        <w:rPr>
          <w:rFonts w:ascii="Times New Roman" w:eastAsia="Times New Roman" w:hAnsi="Times New Roman" w:cs="Times New Roman"/>
          <w:sz w:val="24"/>
          <w:szCs w:val="24"/>
        </w:rPr>
        <w:t>Qual o motivo do atraso no pagamento das gratificações (sendo que a última deveria ser paga originalmente em 01 de fevereiro, no entanto a data prevista, segundo o informado à categoria em reunião com a Prefeitura, será 15 de março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E8336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7523F" w:rsidRDefault="0017523F" w:rsidP="00E8336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3F" w:rsidRDefault="0017523F" w:rsidP="00E8336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3F" w:rsidRDefault="0017523F" w:rsidP="00E8336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3F" w:rsidRDefault="0017523F" w:rsidP="0017523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4- De quanto é o valor</w:t>
      </w:r>
      <w:r w:rsidRPr="0017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referente à licença-prêmio em pecúnia </w:t>
      </w:r>
      <w:r w:rsidRPr="0017523F">
        <w:rPr>
          <w:rFonts w:ascii="Times New Roman" w:eastAsia="Times New Roman" w:hAnsi="Times New Roman" w:cs="Times New Roman"/>
          <w:sz w:val="24"/>
          <w:szCs w:val="24"/>
        </w:rPr>
        <w:t>solicitad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7523F">
        <w:rPr>
          <w:rFonts w:ascii="Times New Roman" w:eastAsia="Times New Roman" w:hAnsi="Times New Roman" w:cs="Times New Roman"/>
          <w:sz w:val="24"/>
          <w:szCs w:val="24"/>
        </w:rPr>
        <w:t xml:space="preserve"> em 2016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pago </w:t>
      </w:r>
      <w:r w:rsidRPr="0017523F">
        <w:rPr>
          <w:rFonts w:ascii="Times New Roman" w:eastAsia="Times New Roman" w:hAnsi="Times New Roman" w:cs="Times New Roman"/>
          <w:sz w:val="24"/>
          <w:szCs w:val="24"/>
        </w:rPr>
        <w:t>em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7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</w:t>
      </w:r>
      <w:r w:rsidRPr="0017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Pr="0017523F">
        <w:rPr>
          <w:rFonts w:ascii="Times New Roman" w:eastAsia="Times New Roman" w:hAnsi="Times New Roman" w:cs="Times New Roman"/>
          <w:sz w:val="24"/>
          <w:szCs w:val="24"/>
        </w:rPr>
        <w:t>o montante solicitado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2017, a ser pago em 2018</w:t>
      </w:r>
      <w:r w:rsidRPr="0017523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7523F" w:rsidRDefault="0017523F" w:rsidP="00E8336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6E" w:rsidRDefault="00E8336E" w:rsidP="007414A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9vaed6qu0wrp" w:colFirst="0" w:colLast="0"/>
      <w:bookmarkEnd w:id="6"/>
    </w:p>
    <w:p w:rsidR="00E8336E" w:rsidRDefault="00E8336E" w:rsidP="00E8336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s7wpiqjrwpsk" w:colFirst="0" w:colLast="0"/>
      <w:bookmarkStart w:id="8" w:name="_wxvo4upf5494" w:colFirst="0" w:colLast="0"/>
      <w:bookmarkStart w:id="9" w:name="_53ak28iv4jv1" w:colFirst="0" w:colLast="0"/>
      <w:bookmarkStart w:id="10" w:name="_a19hcc7esgef" w:colFirst="0" w:colLast="0"/>
      <w:bookmarkStart w:id="11" w:name="_w2lgjbvs59jb" w:colFirst="0" w:colLast="0"/>
      <w:bookmarkEnd w:id="7"/>
      <w:bookmarkEnd w:id="8"/>
      <w:bookmarkEnd w:id="9"/>
      <w:bookmarkEnd w:id="10"/>
      <w:bookmarkEnd w:id="11"/>
    </w:p>
    <w:p w:rsidR="00E8336E" w:rsidRDefault="00E8336E" w:rsidP="00E833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E" w:rsidRDefault="00E8336E" w:rsidP="00E833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E" w:rsidRDefault="00E8336E" w:rsidP="00E8336E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D62D7D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62D7D">
        <w:rPr>
          <w:rFonts w:ascii="Times New Roman" w:eastAsia="Times New Roman" w:hAnsi="Times New Roman" w:cs="Times New Roman"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D62D7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D7D" w:rsidRDefault="00D62D7D" w:rsidP="00E8336E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D7D" w:rsidRPr="0070760D" w:rsidRDefault="00D62D7D" w:rsidP="00E8336E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36E" w:rsidRDefault="00E8336E" w:rsidP="00E833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6E" w:rsidRPr="00D62D7D" w:rsidRDefault="00E8336E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E8336E" w:rsidRPr="00D62D7D" w:rsidRDefault="00E8336E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Vereadora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PV</w:t>
      </w: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HIROSHI BANDO</w:t>
      </w: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Vereador- PP</w:t>
      </w:r>
    </w:p>
    <w:p w:rsidR="00D62D7D" w:rsidRPr="00D62D7D" w:rsidRDefault="00D62D7D" w:rsidP="0017523F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</w:p>
    <w:p w:rsidR="00D62D7D" w:rsidRPr="00D62D7D" w:rsidRDefault="00D62D7D" w:rsidP="0017523F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</w:p>
    <w:p w:rsidR="00D62D7D" w:rsidRPr="00D62D7D" w:rsidRDefault="00D62D7D" w:rsidP="0017523F">
      <w:pPr>
        <w:jc w:val="center"/>
        <w:rPr>
          <w:lang w:eastAsia="pt-BR"/>
        </w:rPr>
      </w:pPr>
    </w:p>
    <w:p w:rsidR="00D62D7D" w:rsidRPr="00D62D7D" w:rsidRDefault="00D62D7D" w:rsidP="0017523F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</w:p>
    <w:p w:rsidR="00D62D7D" w:rsidRPr="00D62D7D" w:rsidRDefault="00D62D7D" w:rsidP="0017523F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 w:rsidRPr="00D62D7D">
        <w:rPr>
          <w:rFonts w:ascii="Times New Roman" w:hAnsi="Times New Roman"/>
          <w:sz w:val="24"/>
          <w:szCs w:val="24"/>
        </w:rPr>
        <w:t>SÉRGIO LUIS RODRIGUES</w:t>
      </w:r>
    </w:p>
    <w:p w:rsidR="00D62D7D" w:rsidRPr="00D62D7D" w:rsidRDefault="00D62D7D" w:rsidP="0017523F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D62D7D"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D7D" w:rsidRPr="00D62D7D" w:rsidRDefault="00D62D7D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FERNANDO SOARES</w:t>
      </w:r>
    </w:p>
    <w:p w:rsidR="00D62D7D" w:rsidRPr="008A11BA" w:rsidRDefault="0017523F" w:rsidP="0017523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2D7D"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="00D62D7D" w:rsidRPr="00D62D7D">
        <w:rPr>
          <w:sz w:val="24"/>
          <w:szCs w:val="24"/>
        </w:rPr>
        <w:t xml:space="preserve">– </w:t>
      </w:r>
      <w:r w:rsidR="00D62D7D" w:rsidRPr="00D62D7D">
        <w:rPr>
          <w:rFonts w:ascii="Times New Roman" w:eastAsia="Times New Roman" w:hAnsi="Times New Roman" w:cs="Times New Roman"/>
          <w:sz w:val="24"/>
          <w:szCs w:val="24"/>
        </w:rPr>
        <w:t>PR</w:t>
      </w:r>
    </w:p>
    <w:p w:rsidR="00D62D7D" w:rsidRDefault="00D62D7D" w:rsidP="007414AC">
      <w:pPr>
        <w:jc w:val="center"/>
      </w:pPr>
    </w:p>
    <w:p w:rsidR="00D62D7D" w:rsidRDefault="00D62D7D" w:rsidP="0017523F"/>
    <w:sectPr w:rsidR="00D62D7D" w:rsidSect="00AC14D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C7B" w:rsidRDefault="006A3C7B">
      <w:pPr>
        <w:spacing w:after="0" w:line="240" w:lineRule="auto"/>
      </w:pPr>
      <w:r>
        <w:separator/>
      </w:r>
    </w:p>
  </w:endnote>
  <w:endnote w:type="continuationSeparator" w:id="0">
    <w:p w:rsidR="006A3C7B" w:rsidRDefault="006A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C7B" w:rsidRDefault="006A3C7B">
      <w:pPr>
        <w:spacing w:after="0" w:line="240" w:lineRule="auto"/>
      </w:pPr>
      <w:r>
        <w:separator/>
      </w:r>
    </w:p>
  </w:footnote>
  <w:footnote w:type="continuationSeparator" w:id="0">
    <w:p w:rsidR="006A3C7B" w:rsidRDefault="006A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3C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3C7B"/>
  <w:p w:rsidR="001521EC" w:rsidRDefault="006A3C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3C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36E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B0F35"/>
    <w:rsid w:val="000B3327"/>
    <w:rsid w:val="000B61B2"/>
    <w:rsid w:val="000B625C"/>
    <w:rsid w:val="000C2E73"/>
    <w:rsid w:val="000C35D3"/>
    <w:rsid w:val="000C4742"/>
    <w:rsid w:val="000C60AE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45AF1"/>
    <w:rsid w:val="00145F48"/>
    <w:rsid w:val="00151620"/>
    <w:rsid w:val="001521EC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2352"/>
    <w:rsid w:val="00172AC6"/>
    <w:rsid w:val="00172C59"/>
    <w:rsid w:val="00173A25"/>
    <w:rsid w:val="00174403"/>
    <w:rsid w:val="0017523F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3C7B"/>
    <w:rsid w:val="006A656A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4AC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BE7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580D"/>
    <w:rsid w:val="00A91278"/>
    <w:rsid w:val="00A95DFC"/>
    <w:rsid w:val="00AA2415"/>
    <w:rsid w:val="00AA2CDA"/>
    <w:rsid w:val="00AA3D6D"/>
    <w:rsid w:val="00AA4BF3"/>
    <w:rsid w:val="00AA593C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5BFE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2D7D"/>
    <w:rsid w:val="00D63BD0"/>
    <w:rsid w:val="00D647AE"/>
    <w:rsid w:val="00D64F12"/>
    <w:rsid w:val="00D727F9"/>
    <w:rsid w:val="00D7544F"/>
    <w:rsid w:val="00D75D5D"/>
    <w:rsid w:val="00D760A7"/>
    <w:rsid w:val="00D7622E"/>
    <w:rsid w:val="00D7694E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3106"/>
    <w:rsid w:val="00DB403B"/>
    <w:rsid w:val="00DB7194"/>
    <w:rsid w:val="00DB72B8"/>
    <w:rsid w:val="00DC3A96"/>
    <w:rsid w:val="00DC593D"/>
    <w:rsid w:val="00DC6661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6E"/>
    <w:rsid w:val="00E8380D"/>
    <w:rsid w:val="00E91162"/>
    <w:rsid w:val="00E91F08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B5CFE"/>
    <w:rsid w:val="00EB7591"/>
    <w:rsid w:val="00EC15B2"/>
    <w:rsid w:val="00EC17AF"/>
    <w:rsid w:val="00EC2286"/>
    <w:rsid w:val="00EC24B8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3F35"/>
    <w:rsid w:val="00F049A6"/>
    <w:rsid w:val="00F05CD5"/>
    <w:rsid w:val="00F062F7"/>
    <w:rsid w:val="00F06BE2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56EE"/>
    <w:rsid w:val="00F51019"/>
    <w:rsid w:val="00F51F0E"/>
    <w:rsid w:val="00F54B6A"/>
    <w:rsid w:val="00F5786E"/>
    <w:rsid w:val="00F57E9C"/>
    <w:rsid w:val="00F6132F"/>
    <w:rsid w:val="00F714D1"/>
    <w:rsid w:val="00F72849"/>
    <w:rsid w:val="00F73753"/>
    <w:rsid w:val="00F7793F"/>
    <w:rsid w:val="00F806E1"/>
    <w:rsid w:val="00F80EC0"/>
    <w:rsid w:val="00F8212C"/>
    <w:rsid w:val="00F8492B"/>
    <w:rsid w:val="00F855C8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12D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DBD5"/>
  <w15:docId w15:val="{8B78AF59-ED69-48E8-A919-546F093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paragraph" w:styleId="Ttulo2">
    <w:name w:val="heading 2"/>
    <w:basedOn w:val="Normal"/>
    <w:next w:val="Normal"/>
    <w:link w:val="Ttulo2Char"/>
    <w:semiHidden/>
    <w:unhideWhenUsed/>
    <w:qFormat/>
    <w:rsid w:val="00D62D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62D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8336E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62D7D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62D7D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Pedro Luis Lima Andre</cp:lastModifiedBy>
  <cp:revision>5</cp:revision>
  <dcterms:created xsi:type="dcterms:W3CDTF">2019-02-05T12:50:00Z</dcterms:created>
  <dcterms:modified xsi:type="dcterms:W3CDTF">2019-02-12T13:12:00Z</dcterms:modified>
</cp:coreProperties>
</file>