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40F94" w14:textId="77777777"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14:paraId="05F69343" w14:textId="77777777" w:rsidR="00BB4F62" w:rsidRDefault="00BB4F62" w:rsidP="00790F29">
      <w:pPr>
        <w:rPr>
          <w:rFonts w:ascii="Tahoma" w:hAnsi="Tahoma" w:cs="Tahoma"/>
          <w:b/>
          <w:sz w:val="24"/>
          <w:szCs w:val="24"/>
        </w:rPr>
      </w:pPr>
    </w:p>
    <w:p w14:paraId="5F7C136E" w14:textId="77777777" w:rsidR="00BB4F62" w:rsidRDefault="00BB4F62" w:rsidP="00790F29">
      <w:pPr>
        <w:rPr>
          <w:rFonts w:ascii="Tahoma" w:hAnsi="Tahoma" w:cs="Tahoma"/>
          <w:b/>
          <w:sz w:val="24"/>
          <w:szCs w:val="24"/>
        </w:rPr>
      </w:pPr>
    </w:p>
    <w:p w14:paraId="3602559A" w14:textId="77777777" w:rsidR="00BB4F62" w:rsidRDefault="00BB4F62" w:rsidP="00790F29">
      <w:pPr>
        <w:rPr>
          <w:rFonts w:ascii="Tahoma" w:hAnsi="Tahoma" w:cs="Tahoma"/>
          <w:b/>
          <w:sz w:val="24"/>
          <w:szCs w:val="24"/>
        </w:rPr>
      </w:pPr>
    </w:p>
    <w:p w14:paraId="129ACB57" w14:textId="77777777"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14:paraId="57778CA4" w14:textId="6FC37EF8"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323CD5">
        <w:rPr>
          <w:b/>
          <w:sz w:val="24"/>
          <w:szCs w:val="24"/>
        </w:rPr>
        <w:t xml:space="preserve"> 253/2019</w:t>
      </w:r>
    </w:p>
    <w:p w14:paraId="205B46B9" w14:textId="77777777"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14:paraId="68B4E432" w14:textId="77777777"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14:paraId="7EA34CD1" w14:textId="77777777" w:rsidR="00935A6C" w:rsidRPr="00A524C0" w:rsidRDefault="00643897" w:rsidP="00B97ACE">
      <w:pPr>
        <w:pStyle w:val="NormalWeb"/>
        <w:shd w:val="clear" w:color="auto" w:fill="FFFFFF"/>
        <w:spacing w:before="0" w:beforeAutospacing="0" w:after="200" w:afterAutospacing="0" w:line="276" w:lineRule="atLeast"/>
        <w:ind w:right="141" w:firstLine="1418"/>
        <w:rPr>
          <w:color w:val="000000"/>
        </w:rPr>
      </w:pPr>
      <w:r>
        <w:rPr>
          <w:b/>
        </w:rPr>
        <w:t>A</w:t>
      </w:r>
      <w:r w:rsidRPr="00643897">
        <w:rPr>
          <w:b/>
        </w:rPr>
        <w:t>ssunto</w:t>
      </w:r>
      <w:r w:rsidR="009A3CA2" w:rsidRPr="00643897">
        <w:rPr>
          <w:b/>
        </w:rPr>
        <w:t xml:space="preserve">: </w:t>
      </w:r>
      <w:r w:rsidR="007154C2">
        <w:t>S</w:t>
      </w:r>
      <w:r w:rsidRPr="00643897">
        <w:t>olicita</w:t>
      </w:r>
      <w:r w:rsidR="00BB4F62">
        <w:t xml:space="preserve"> </w:t>
      </w:r>
      <w:r w:rsidRPr="00643897">
        <w:t>à</w:t>
      </w:r>
      <w:r w:rsidR="00596368">
        <w:t xml:space="preserve"> </w:t>
      </w:r>
      <w:r w:rsidR="00CD6BFC">
        <w:t>EB</w:t>
      </w:r>
      <w:r w:rsidR="00C333CF">
        <w:t>C</w:t>
      </w:r>
      <w:r w:rsidR="00CD6BFC">
        <w:t>T</w:t>
      </w:r>
      <w:r w:rsidR="00C333CF">
        <w:t xml:space="preserve"> – </w:t>
      </w:r>
      <w:r w:rsidR="00CD6BFC">
        <w:t>Empresa Brasileira de Correios e Telégrafos</w:t>
      </w:r>
      <w:r w:rsidR="00C333CF">
        <w:t xml:space="preserve"> </w:t>
      </w:r>
      <w:r w:rsidR="00A524C0">
        <w:rPr>
          <w:color w:val="000000"/>
        </w:rPr>
        <w:t>i</w:t>
      </w:r>
      <w:r w:rsidR="00A524C0" w:rsidRPr="00A524C0">
        <w:rPr>
          <w:color w:val="000000"/>
        </w:rPr>
        <w:t>nformações sobre entrega de</w:t>
      </w:r>
      <w:r w:rsidR="00A524C0">
        <w:rPr>
          <w:color w:val="000000"/>
        </w:rPr>
        <w:t xml:space="preserve"> correspondência pelos Correios</w:t>
      </w:r>
      <w:r w:rsidR="000561BD">
        <w:t>, conforme especifica.</w:t>
      </w:r>
    </w:p>
    <w:p w14:paraId="59C6FB64" w14:textId="77777777" w:rsidR="00643897" w:rsidRPr="00643897" w:rsidRDefault="00643897" w:rsidP="00A102A6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41A702C5" w14:textId="77777777" w:rsidR="009A3CA2" w:rsidRDefault="00643897" w:rsidP="00A102A6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14:paraId="3F22186F" w14:textId="77777777" w:rsidR="00643897" w:rsidRPr="00643897" w:rsidRDefault="00643897" w:rsidP="00A102A6">
      <w:pPr>
        <w:ind w:right="-1" w:firstLine="1418"/>
        <w:jc w:val="both"/>
        <w:rPr>
          <w:b/>
          <w:sz w:val="24"/>
          <w:szCs w:val="24"/>
        </w:rPr>
      </w:pPr>
    </w:p>
    <w:p w14:paraId="1A101E23" w14:textId="77777777" w:rsidR="00A524C0" w:rsidRDefault="00BB4F62" w:rsidP="00A524C0">
      <w:pPr>
        <w:ind w:right="-1" w:firstLine="1418"/>
        <w:jc w:val="both"/>
        <w:rPr>
          <w:b/>
          <w:sz w:val="24"/>
          <w:szCs w:val="24"/>
        </w:rPr>
      </w:pPr>
      <w:r w:rsidRPr="00BB4F62">
        <w:rPr>
          <w:rFonts w:eastAsia="Times New Roman"/>
          <w:b/>
          <w:sz w:val="24"/>
          <w:szCs w:val="24"/>
        </w:rPr>
        <w:t xml:space="preserve">CONSIDERANDO, </w:t>
      </w:r>
      <w:r w:rsidRPr="00BB4F62">
        <w:rPr>
          <w:rFonts w:eastAsia="Times New Roman"/>
          <w:sz w:val="24"/>
          <w:szCs w:val="24"/>
        </w:rPr>
        <w:t xml:space="preserve">que </w:t>
      </w:r>
      <w:r w:rsidR="00A524C0">
        <w:rPr>
          <w:rFonts w:eastAsia="Times New Roman"/>
          <w:sz w:val="24"/>
          <w:szCs w:val="24"/>
        </w:rPr>
        <w:t xml:space="preserve">o </w:t>
      </w:r>
      <w:r w:rsidR="00A524C0" w:rsidRPr="00A524C0">
        <w:rPr>
          <w:color w:val="000000"/>
          <w:sz w:val="24"/>
          <w:szCs w:val="24"/>
        </w:rPr>
        <w:t>Loteamento denominado “Morrão da Força”, se encontra dentro da região central da cidade</w:t>
      </w:r>
      <w:r w:rsidR="00A524C0">
        <w:rPr>
          <w:b/>
          <w:sz w:val="24"/>
          <w:szCs w:val="24"/>
        </w:rPr>
        <w:t>.</w:t>
      </w:r>
    </w:p>
    <w:p w14:paraId="7760E6F3" w14:textId="77777777" w:rsidR="00A524C0" w:rsidRDefault="00A524C0" w:rsidP="00A524C0">
      <w:pPr>
        <w:ind w:right="-1" w:firstLine="1418"/>
        <w:jc w:val="both"/>
        <w:rPr>
          <w:b/>
          <w:sz w:val="24"/>
          <w:szCs w:val="24"/>
        </w:rPr>
      </w:pPr>
    </w:p>
    <w:p w14:paraId="5B88E7FE" w14:textId="77777777" w:rsidR="00A524C0" w:rsidRPr="00B97ACE" w:rsidRDefault="00A524C0" w:rsidP="00B97ACE">
      <w:pPr>
        <w:pStyle w:val="NormalWeb"/>
        <w:shd w:val="clear" w:color="auto" w:fill="FFFFFF"/>
        <w:spacing w:before="0" w:beforeAutospacing="0" w:after="200" w:afterAutospacing="0" w:line="276" w:lineRule="atLeast"/>
        <w:ind w:firstLine="1418"/>
        <w:jc w:val="both"/>
        <w:rPr>
          <w:color w:val="000000"/>
        </w:rPr>
      </w:pPr>
      <w:r w:rsidRPr="00A524C0">
        <w:rPr>
          <w:b/>
        </w:rPr>
        <w:t xml:space="preserve">CONSIDERANDO, </w:t>
      </w:r>
      <w:r w:rsidRPr="00A524C0">
        <w:t xml:space="preserve">que </w:t>
      </w:r>
      <w:r w:rsidRPr="00A524C0">
        <w:rPr>
          <w:color w:val="000000"/>
        </w:rPr>
        <w:t>segundo mo</w:t>
      </w:r>
      <w:bookmarkStart w:id="0" w:name="_GoBack"/>
      <w:bookmarkEnd w:id="0"/>
      <w:r w:rsidRPr="00A524C0">
        <w:rPr>
          <w:color w:val="000000"/>
        </w:rPr>
        <w:t>radores e, principalmente, os comerciantes, não estão sendo atendidos pelos correios, o que têm gerado inúmeras dificuldades e, muito embora já tenham buscado informações não obtiveram respostas adequadas.</w:t>
      </w:r>
    </w:p>
    <w:p w14:paraId="2E38F4E2" w14:textId="77777777" w:rsidR="00643897" w:rsidRPr="00A524C0" w:rsidRDefault="00643897" w:rsidP="00A524C0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</w:t>
      </w:r>
      <w:r w:rsidR="00CD6BFC">
        <w:rPr>
          <w:sz w:val="24"/>
          <w:szCs w:val="24"/>
        </w:rPr>
        <w:t xml:space="preserve">EBCT – Empresa Brasileira de Correios e Telégrafos </w:t>
      </w:r>
      <w:r w:rsidR="00A524C0" w:rsidRPr="00A524C0">
        <w:rPr>
          <w:color w:val="000000"/>
          <w:sz w:val="24"/>
          <w:szCs w:val="24"/>
        </w:rPr>
        <w:t>para que informe quais são as dificuldades técnicas ou operacionais que estão impedindo a entrega de correspondências no Loteamento denominado “Morrão da Força”, nesta cidade</w:t>
      </w:r>
    </w:p>
    <w:p w14:paraId="5A17545F" w14:textId="77777777"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14:paraId="4C0CAB49" w14:textId="77777777"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4C2CB3">
        <w:rPr>
          <w:sz w:val="24"/>
          <w:szCs w:val="24"/>
        </w:rPr>
        <w:t>1</w:t>
      </w:r>
      <w:r w:rsidR="00A524C0">
        <w:rPr>
          <w:sz w:val="24"/>
          <w:szCs w:val="24"/>
        </w:rPr>
        <w:t>1</w:t>
      </w:r>
      <w:r w:rsidR="000561BD">
        <w:rPr>
          <w:sz w:val="24"/>
          <w:szCs w:val="24"/>
        </w:rPr>
        <w:t xml:space="preserve"> de </w:t>
      </w:r>
      <w:r w:rsidR="00BB4F62">
        <w:rPr>
          <w:sz w:val="24"/>
          <w:szCs w:val="24"/>
        </w:rPr>
        <w:t>outubro</w:t>
      </w:r>
      <w:r w:rsidRPr="00643897">
        <w:rPr>
          <w:sz w:val="24"/>
          <w:szCs w:val="24"/>
        </w:rPr>
        <w:t xml:space="preserve"> de 201</w:t>
      </w:r>
      <w:r w:rsidR="00A524C0">
        <w:rPr>
          <w:sz w:val="24"/>
          <w:szCs w:val="24"/>
        </w:rPr>
        <w:t>9</w:t>
      </w:r>
      <w:r w:rsidRPr="00643897">
        <w:rPr>
          <w:sz w:val="24"/>
          <w:szCs w:val="24"/>
        </w:rPr>
        <w:t>.</w:t>
      </w:r>
    </w:p>
    <w:p w14:paraId="1D13E324" w14:textId="77777777" w:rsidR="00643897" w:rsidRDefault="00643897" w:rsidP="009A3CA2">
      <w:pPr>
        <w:jc w:val="both"/>
        <w:rPr>
          <w:sz w:val="24"/>
          <w:szCs w:val="24"/>
        </w:rPr>
      </w:pPr>
    </w:p>
    <w:p w14:paraId="1EFDAAD5" w14:textId="77777777" w:rsidR="00643897" w:rsidRPr="00643897" w:rsidRDefault="00643897" w:rsidP="009A3CA2">
      <w:pPr>
        <w:jc w:val="both"/>
        <w:rPr>
          <w:sz w:val="24"/>
          <w:szCs w:val="24"/>
        </w:rPr>
      </w:pPr>
    </w:p>
    <w:p w14:paraId="048F5D30" w14:textId="77777777"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14:paraId="0AF6A992" w14:textId="77777777" w:rsidR="00A102A6" w:rsidRDefault="009A3CA2" w:rsidP="00550710">
      <w:pPr>
        <w:jc w:val="center"/>
        <w:rPr>
          <w:noProof/>
        </w:rPr>
      </w:pPr>
      <w:r w:rsidRPr="00643897">
        <w:rPr>
          <w:sz w:val="24"/>
          <w:szCs w:val="24"/>
        </w:rPr>
        <w:t xml:space="preserve">    Vereador – PP</w:t>
      </w:r>
    </w:p>
    <w:p w14:paraId="33D4032E" w14:textId="77777777" w:rsidR="005A7BB0" w:rsidRDefault="005A7BB0">
      <w:pPr>
        <w:spacing w:after="160" w:line="259" w:lineRule="auto"/>
        <w:rPr>
          <w:noProof/>
        </w:rPr>
      </w:pPr>
    </w:p>
    <w:p w14:paraId="678ADDF1" w14:textId="77777777" w:rsidR="005A7BB0" w:rsidRDefault="005A7BB0">
      <w:pPr>
        <w:spacing w:after="160" w:line="259" w:lineRule="auto"/>
        <w:rPr>
          <w:noProof/>
        </w:rPr>
      </w:pPr>
    </w:p>
    <w:p w14:paraId="55714569" w14:textId="77777777" w:rsidR="005A7BB0" w:rsidRDefault="005A7BB0">
      <w:pPr>
        <w:spacing w:after="160" w:line="259" w:lineRule="auto"/>
        <w:rPr>
          <w:noProof/>
        </w:rPr>
      </w:pPr>
    </w:p>
    <w:p w14:paraId="7580A555" w14:textId="77777777" w:rsidR="005A7BB0" w:rsidRDefault="005A7BB0">
      <w:pPr>
        <w:spacing w:after="160" w:line="259" w:lineRule="auto"/>
        <w:rPr>
          <w:noProof/>
        </w:rPr>
      </w:pPr>
    </w:p>
    <w:p w14:paraId="6353A610" w14:textId="77777777" w:rsidR="00BB4F62" w:rsidRPr="00A524C0" w:rsidRDefault="00BB4F62">
      <w:pPr>
        <w:spacing w:after="160" w:line="259" w:lineRule="auto"/>
        <w:rPr>
          <w:noProof/>
        </w:rPr>
      </w:pPr>
    </w:p>
    <w:p w14:paraId="1B169B24" w14:textId="77777777" w:rsidR="00BB4F62" w:rsidRPr="00A524C0" w:rsidRDefault="00BB4F62">
      <w:pPr>
        <w:spacing w:after="160" w:line="259" w:lineRule="auto"/>
        <w:rPr>
          <w:noProof/>
        </w:rPr>
      </w:pPr>
    </w:p>
    <w:p w14:paraId="4D4A7A10" w14:textId="77777777" w:rsidR="00BB4F62" w:rsidRDefault="00BB4F62">
      <w:pPr>
        <w:spacing w:after="160" w:line="259" w:lineRule="auto"/>
        <w:rPr>
          <w:noProof/>
        </w:rPr>
      </w:pPr>
    </w:p>
    <w:p w14:paraId="3D398451" w14:textId="77777777" w:rsidR="00BB4F62" w:rsidRDefault="00BB4F62">
      <w:pPr>
        <w:spacing w:after="160" w:line="259" w:lineRule="auto"/>
        <w:rPr>
          <w:noProof/>
        </w:rPr>
      </w:pPr>
    </w:p>
    <w:p w14:paraId="6295DC5C" w14:textId="77777777" w:rsidR="00BB4F62" w:rsidRDefault="00BB4F62">
      <w:pPr>
        <w:spacing w:after="160" w:line="259" w:lineRule="auto"/>
        <w:rPr>
          <w:noProof/>
        </w:rPr>
      </w:pPr>
    </w:p>
    <w:sectPr w:rsidR="00BB4F62" w:rsidSect="00B97ACE">
      <w:headerReference w:type="even" r:id="rId6"/>
      <w:headerReference w:type="default" r:id="rId7"/>
      <w:headerReference w:type="first" r:id="rId8"/>
      <w:pgSz w:w="11906" w:h="16838"/>
      <w:pgMar w:top="3119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143C1" w14:textId="77777777" w:rsidR="00590AA8" w:rsidRDefault="00590AA8">
      <w:r>
        <w:separator/>
      </w:r>
    </w:p>
  </w:endnote>
  <w:endnote w:type="continuationSeparator" w:id="0">
    <w:p w14:paraId="36308850" w14:textId="77777777" w:rsidR="00590AA8" w:rsidRDefault="0059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87637" w14:textId="77777777" w:rsidR="00590AA8" w:rsidRDefault="00590AA8">
      <w:r>
        <w:separator/>
      </w:r>
    </w:p>
  </w:footnote>
  <w:footnote w:type="continuationSeparator" w:id="0">
    <w:p w14:paraId="01FFE166" w14:textId="77777777" w:rsidR="00590AA8" w:rsidRDefault="00590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5AA3D" w14:textId="77777777" w:rsidR="009D472B" w:rsidRDefault="00590A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92A20" w14:textId="77777777" w:rsidR="009D472B" w:rsidRDefault="00590AA8"/>
  <w:p w14:paraId="5461E703" w14:textId="77777777" w:rsidR="00511D8E" w:rsidRDefault="00590AA8">
    <w:r>
      <w:rPr>
        <w:noProof/>
      </w:rPr>
      <w:drawing>
        <wp:anchor distT="0" distB="0" distL="114300" distR="114300" simplePos="0" relativeHeight="251658240" behindDoc="0" locked="0" layoutInCell="1" allowOverlap="1" wp14:anchorId="397710BC" wp14:editId="27C9D1F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8A8F7" w14:textId="77777777" w:rsidR="009D472B" w:rsidRDefault="00590A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00F7"/>
    <w:rsid w:val="000178FE"/>
    <w:rsid w:val="000561BD"/>
    <w:rsid w:val="000E4B56"/>
    <w:rsid w:val="000F5DB5"/>
    <w:rsid w:val="00113763"/>
    <w:rsid w:val="00116135"/>
    <w:rsid w:val="001F13C0"/>
    <w:rsid w:val="002D4EEB"/>
    <w:rsid w:val="00320049"/>
    <w:rsid w:val="00323CD5"/>
    <w:rsid w:val="00337246"/>
    <w:rsid w:val="003A43D6"/>
    <w:rsid w:val="003F7E66"/>
    <w:rsid w:val="004078CB"/>
    <w:rsid w:val="004773C9"/>
    <w:rsid w:val="004C2CB3"/>
    <w:rsid w:val="004C6688"/>
    <w:rsid w:val="00511D8E"/>
    <w:rsid w:val="00550710"/>
    <w:rsid w:val="0057163E"/>
    <w:rsid w:val="00590AA8"/>
    <w:rsid w:val="00596368"/>
    <w:rsid w:val="005A7BB0"/>
    <w:rsid w:val="005B2D40"/>
    <w:rsid w:val="005D28F0"/>
    <w:rsid w:val="00643897"/>
    <w:rsid w:val="006D4551"/>
    <w:rsid w:val="00701DAC"/>
    <w:rsid w:val="007154C2"/>
    <w:rsid w:val="00790F29"/>
    <w:rsid w:val="00855918"/>
    <w:rsid w:val="008577A4"/>
    <w:rsid w:val="00935A6C"/>
    <w:rsid w:val="00947E48"/>
    <w:rsid w:val="00955376"/>
    <w:rsid w:val="009A3CA2"/>
    <w:rsid w:val="00A063BA"/>
    <w:rsid w:val="00A102A6"/>
    <w:rsid w:val="00A307A1"/>
    <w:rsid w:val="00A524C0"/>
    <w:rsid w:val="00AD05C9"/>
    <w:rsid w:val="00AF259D"/>
    <w:rsid w:val="00B31423"/>
    <w:rsid w:val="00B37A96"/>
    <w:rsid w:val="00B97ACE"/>
    <w:rsid w:val="00BB4F62"/>
    <w:rsid w:val="00C01FC6"/>
    <w:rsid w:val="00C333CF"/>
    <w:rsid w:val="00CD6BFC"/>
    <w:rsid w:val="00E84D9F"/>
    <w:rsid w:val="00ED4CB5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5B7A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A524C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Victor de Souza Goes</cp:lastModifiedBy>
  <cp:revision>5</cp:revision>
  <cp:lastPrinted>2019-10-11T13:45:00Z</cp:lastPrinted>
  <dcterms:created xsi:type="dcterms:W3CDTF">2019-10-11T13:45:00Z</dcterms:created>
  <dcterms:modified xsi:type="dcterms:W3CDTF">2019-10-15T12:43:00Z</dcterms:modified>
</cp:coreProperties>
</file>