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4D1C3" w14:textId="77777777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56751">
        <w:rPr>
          <w:rFonts w:ascii="Times New Roman" w:hAnsi="Times New Roman" w:cs="Times New Roman"/>
          <w:b/>
          <w:sz w:val="24"/>
          <w:szCs w:val="24"/>
        </w:rPr>
        <w:t>/ 2020</w:t>
      </w:r>
    </w:p>
    <w:p w14:paraId="5DDFF3FD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A01C0E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613B8C" w14:textId="63F1450F"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9B2DB1">
        <w:rPr>
          <w:rFonts w:ascii="Times New Roman" w:hAnsi="Times New Roman" w:cs="Times New Roman"/>
          <w:b/>
          <w:sz w:val="24"/>
          <w:szCs w:val="24"/>
        </w:rPr>
        <w:t>S</w:t>
      </w:r>
      <w:r w:rsidR="00C065FF" w:rsidRPr="0076660E">
        <w:rPr>
          <w:rFonts w:ascii="Times New Roman" w:hAnsi="Times New Roman" w:cs="Times New Roman"/>
          <w:b/>
          <w:sz w:val="24"/>
          <w:szCs w:val="24"/>
        </w:rPr>
        <w:t>olicita</w:t>
      </w:r>
      <w:r w:rsidR="009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ED8">
        <w:rPr>
          <w:rFonts w:ascii="Times New Roman" w:hAnsi="Times New Roman" w:cs="Times New Roman"/>
          <w:b/>
          <w:sz w:val="24"/>
          <w:szCs w:val="24"/>
        </w:rPr>
        <w:t>ao Prefeito Municipal</w:t>
      </w:r>
      <w:r w:rsidR="00017ED8" w:rsidRPr="00FF3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E38">
        <w:rPr>
          <w:rFonts w:ascii="Times New Roman" w:hAnsi="Times New Roman" w:cs="Times New Roman"/>
          <w:b/>
          <w:sz w:val="24"/>
          <w:szCs w:val="24"/>
        </w:rPr>
        <w:t xml:space="preserve">a execução de serviços de máquina niveladora </w:t>
      </w:r>
      <w:r w:rsidR="00E460ED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 w:rsidR="000E6A26">
        <w:rPr>
          <w:rFonts w:ascii="Times New Roman" w:hAnsi="Times New Roman" w:cs="Times New Roman"/>
          <w:b/>
          <w:sz w:val="24"/>
          <w:szCs w:val="24"/>
        </w:rPr>
        <w:t>cascalhamento</w:t>
      </w:r>
      <w:proofErr w:type="spellEnd"/>
      <w:r w:rsidR="00E46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E38">
        <w:rPr>
          <w:rFonts w:ascii="Times New Roman" w:hAnsi="Times New Roman" w:cs="Times New Roman"/>
          <w:b/>
          <w:sz w:val="24"/>
          <w:szCs w:val="24"/>
        </w:rPr>
        <w:t>n</w:t>
      </w:r>
      <w:r w:rsidR="000E6A26">
        <w:rPr>
          <w:rFonts w:ascii="Times New Roman" w:hAnsi="Times New Roman" w:cs="Times New Roman"/>
          <w:b/>
          <w:sz w:val="24"/>
          <w:szCs w:val="24"/>
        </w:rPr>
        <w:t xml:space="preserve">o bairro </w:t>
      </w:r>
      <w:r w:rsidR="000912F4">
        <w:rPr>
          <w:rFonts w:ascii="Times New Roman" w:hAnsi="Times New Roman" w:cs="Times New Roman"/>
          <w:b/>
          <w:sz w:val="24"/>
          <w:szCs w:val="24"/>
        </w:rPr>
        <w:t>Tapera Grande</w:t>
      </w:r>
      <w:r w:rsidR="00077E38">
        <w:rPr>
          <w:rFonts w:ascii="Times New Roman" w:hAnsi="Times New Roman" w:cs="Times New Roman"/>
          <w:b/>
          <w:sz w:val="24"/>
          <w:szCs w:val="24"/>
        </w:rPr>
        <w:t>.</w:t>
      </w:r>
    </w:p>
    <w:p w14:paraId="0D364A72" w14:textId="77777777"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6D2B00F" w14:textId="77777777"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0BB91594" w14:textId="77777777"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7D986B" w14:textId="32B868B7" w:rsidR="00C065FF" w:rsidRDefault="00C065FF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Serviços Públicos</w:t>
      </w:r>
      <w:r w:rsidR="008143BD">
        <w:rPr>
          <w:rFonts w:ascii="Times New Roman" w:hAnsi="Times New Roman" w:cs="Times New Roman"/>
          <w:sz w:val="24"/>
          <w:szCs w:val="24"/>
        </w:rPr>
        <w:t xml:space="preserve"> </w:t>
      </w:r>
      <w:r w:rsidR="008143BD" w:rsidRPr="008143BD">
        <w:rPr>
          <w:rFonts w:ascii="Times New Roman" w:hAnsi="Times New Roman" w:cs="Times New Roman"/>
          <w:sz w:val="24"/>
          <w:szCs w:val="24"/>
        </w:rPr>
        <w:t xml:space="preserve">a execução de serviços de máquina niveladora </w:t>
      </w:r>
      <w:r w:rsidR="00E460ED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C02268">
        <w:rPr>
          <w:rFonts w:ascii="Times New Roman" w:hAnsi="Times New Roman" w:cs="Times New Roman"/>
          <w:sz w:val="24"/>
          <w:szCs w:val="24"/>
        </w:rPr>
        <w:t>cascalhamento</w:t>
      </w:r>
      <w:proofErr w:type="spellEnd"/>
      <w:r w:rsidR="00C02268">
        <w:rPr>
          <w:rFonts w:ascii="Times New Roman" w:hAnsi="Times New Roman" w:cs="Times New Roman"/>
          <w:sz w:val="24"/>
          <w:szCs w:val="24"/>
        </w:rPr>
        <w:t xml:space="preserve"> no bairro Tapera Grande</w:t>
      </w:r>
      <w:bookmarkStart w:id="0" w:name="_GoBack"/>
      <w:bookmarkEnd w:id="0"/>
      <w:r w:rsidR="00377C97">
        <w:rPr>
          <w:rFonts w:ascii="Times New Roman" w:hAnsi="Times New Roman" w:cs="Times New Roman"/>
          <w:sz w:val="24"/>
          <w:szCs w:val="24"/>
        </w:rPr>
        <w:t>.</w:t>
      </w:r>
    </w:p>
    <w:p w14:paraId="2B4D2FEB" w14:textId="2988DEE6" w:rsidR="00377C97" w:rsidRDefault="00377C97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medida visa atender à necessidade dos moradores do bairro que</w:t>
      </w:r>
      <w:r w:rsidR="00143DA5">
        <w:rPr>
          <w:rFonts w:ascii="Times New Roman" w:hAnsi="Times New Roman" w:cs="Times New Roman"/>
          <w:sz w:val="24"/>
          <w:szCs w:val="24"/>
        </w:rPr>
        <w:t xml:space="preserve"> têm relatado uma grande quantidade de</w:t>
      </w:r>
      <w:r>
        <w:rPr>
          <w:rFonts w:ascii="Times New Roman" w:hAnsi="Times New Roman" w:cs="Times New Roman"/>
          <w:sz w:val="24"/>
          <w:szCs w:val="24"/>
        </w:rPr>
        <w:t xml:space="preserve"> buracos</w:t>
      </w:r>
      <w:r w:rsidR="00143DA5">
        <w:rPr>
          <w:rFonts w:ascii="Times New Roman" w:hAnsi="Times New Roman" w:cs="Times New Roman"/>
          <w:sz w:val="24"/>
          <w:szCs w:val="24"/>
        </w:rPr>
        <w:t>, dificultando o uso da via.</w:t>
      </w:r>
    </w:p>
    <w:p w14:paraId="4B340530" w14:textId="77777777" w:rsidR="00556751" w:rsidRDefault="00556751" w:rsidP="00556751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14:paraId="25B7F2D5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CEB9A8A" w14:textId="4737588A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103D6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103D6D">
        <w:rPr>
          <w:rFonts w:ascii="Times New Roman" w:hAnsi="Times New Roman" w:cs="Times New Roman"/>
          <w:sz w:val="24"/>
          <w:szCs w:val="24"/>
        </w:rPr>
        <w:t>maio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556751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15946CB6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7A1B4E04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048CEFBC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D5B193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7A0A29AB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14:paraId="72ED7A15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71664D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6E5663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F4F991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171534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954A87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58E053" w14:textId="77777777"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3EA2D4B4" wp14:editId="07C6C8D9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501ecdda72fb494b"/>
      <w:headerReference w:type="even" r:id="R9927281563ed4de7"/>
      <w:headerReference w:type="first" r:id="Rbbab314ba43c4e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f2e923905f1488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0D28"/>
    <w:rsid w:val="000036B3"/>
    <w:rsid w:val="00003DFA"/>
    <w:rsid w:val="00005A33"/>
    <w:rsid w:val="00017ED8"/>
    <w:rsid w:val="000269AF"/>
    <w:rsid w:val="00061E9A"/>
    <w:rsid w:val="00063D86"/>
    <w:rsid w:val="00067083"/>
    <w:rsid w:val="000728F6"/>
    <w:rsid w:val="00077E38"/>
    <w:rsid w:val="000912F4"/>
    <w:rsid w:val="000A5D9F"/>
    <w:rsid w:val="000E6A26"/>
    <w:rsid w:val="00100F8E"/>
    <w:rsid w:val="00103D6D"/>
    <w:rsid w:val="00106BF5"/>
    <w:rsid w:val="001230EE"/>
    <w:rsid w:val="00127F08"/>
    <w:rsid w:val="00132F9D"/>
    <w:rsid w:val="00143DA5"/>
    <w:rsid w:val="001527AE"/>
    <w:rsid w:val="00165D58"/>
    <w:rsid w:val="00174E60"/>
    <w:rsid w:val="001A1F6A"/>
    <w:rsid w:val="001A3F13"/>
    <w:rsid w:val="001A6E54"/>
    <w:rsid w:val="001B04A2"/>
    <w:rsid w:val="001B20E5"/>
    <w:rsid w:val="001B2632"/>
    <w:rsid w:val="001C4D66"/>
    <w:rsid w:val="001E31CD"/>
    <w:rsid w:val="001F0EF9"/>
    <w:rsid w:val="00204332"/>
    <w:rsid w:val="002355ED"/>
    <w:rsid w:val="002534DD"/>
    <w:rsid w:val="00272FE6"/>
    <w:rsid w:val="00277F67"/>
    <w:rsid w:val="00285C67"/>
    <w:rsid w:val="00296520"/>
    <w:rsid w:val="002C1E13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1498"/>
    <w:rsid w:val="003734FA"/>
    <w:rsid w:val="00377C97"/>
    <w:rsid w:val="00394AF0"/>
    <w:rsid w:val="003A2626"/>
    <w:rsid w:val="003B26DA"/>
    <w:rsid w:val="003B4259"/>
    <w:rsid w:val="003B5F86"/>
    <w:rsid w:val="003C2328"/>
    <w:rsid w:val="003D2532"/>
    <w:rsid w:val="003D2C1F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E18CA"/>
    <w:rsid w:val="004F7B3A"/>
    <w:rsid w:val="00510BCE"/>
    <w:rsid w:val="00517DBA"/>
    <w:rsid w:val="00521FBD"/>
    <w:rsid w:val="005223B1"/>
    <w:rsid w:val="00541FCB"/>
    <w:rsid w:val="0055034A"/>
    <w:rsid w:val="00550FD0"/>
    <w:rsid w:val="00556751"/>
    <w:rsid w:val="005650E7"/>
    <w:rsid w:val="00577552"/>
    <w:rsid w:val="005B56E5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46DDE"/>
    <w:rsid w:val="007517D0"/>
    <w:rsid w:val="00772757"/>
    <w:rsid w:val="007A0980"/>
    <w:rsid w:val="007C6A56"/>
    <w:rsid w:val="007C6BBA"/>
    <w:rsid w:val="008143BD"/>
    <w:rsid w:val="00820F98"/>
    <w:rsid w:val="0084590B"/>
    <w:rsid w:val="008516BB"/>
    <w:rsid w:val="008606BD"/>
    <w:rsid w:val="00864E07"/>
    <w:rsid w:val="00871CAF"/>
    <w:rsid w:val="00887661"/>
    <w:rsid w:val="00892FB0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2ED"/>
    <w:rsid w:val="00A17D41"/>
    <w:rsid w:val="00A2192A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E00A4"/>
    <w:rsid w:val="00BF66BD"/>
    <w:rsid w:val="00C02268"/>
    <w:rsid w:val="00C0550C"/>
    <w:rsid w:val="00C065FF"/>
    <w:rsid w:val="00C1627B"/>
    <w:rsid w:val="00C3718C"/>
    <w:rsid w:val="00C54FDD"/>
    <w:rsid w:val="00C63E8C"/>
    <w:rsid w:val="00C90F8A"/>
    <w:rsid w:val="00C93740"/>
    <w:rsid w:val="00CC25AF"/>
    <w:rsid w:val="00CE088B"/>
    <w:rsid w:val="00CE70EA"/>
    <w:rsid w:val="00D01F00"/>
    <w:rsid w:val="00D04272"/>
    <w:rsid w:val="00D27444"/>
    <w:rsid w:val="00D27AC9"/>
    <w:rsid w:val="00D44E2D"/>
    <w:rsid w:val="00D51AC9"/>
    <w:rsid w:val="00D60F70"/>
    <w:rsid w:val="00D7033A"/>
    <w:rsid w:val="00D7236E"/>
    <w:rsid w:val="00DB6D86"/>
    <w:rsid w:val="00DF268F"/>
    <w:rsid w:val="00E020CE"/>
    <w:rsid w:val="00E04663"/>
    <w:rsid w:val="00E119E0"/>
    <w:rsid w:val="00E143A3"/>
    <w:rsid w:val="00E3027A"/>
    <w:rsid w:val="00E30AB4"/>
    <w:rsid w:val="00E32041"/>
    <w:rsid w:val="00E44399"/>
    <w:rsid w:val="00E460ED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7ECF"/>
    <w:rsid w:val="00FB327A"/>
    <w:rsid w:val="00FB5809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AE31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g" Id="rId4" /><Relationship Type="http://schemas.openxmlformats.org/officeDocument/2006/relationships/header" Target="/word/header1.xml" Id="R501ecdda72fb494b" /><Relationship Type="http://schemas.openxmlformats.org/officeDocument/2006/relationships/header" Target="/word/header2.xml" Id="R9927281563ed4de7" /><Relationship Type="http://schemas.openxmlformats.org/officeDocument/2006/relationships/header" Target="/word/header3.xml" Id="Rbbab314ba43c4e12" /><Relationship Type="http://schemas.openxmlformats.org/officeDocument/2006/relationships/image" Target="/word/media/1cef51b4-6db7-4205-9814-9cd5524f2d01.png" Id="R6a0768e39a7f476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cef51b4-6db7-4205-9814-9cd5524f2d01.png" Id="Rbf2e923905f1488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Silvia Sanches de Souza</cp:lastModifiedBy>
  <cp:revision>6</cp:revision>
  <cp:lastPrinted>2019-01-29T17:06:00Z</cp:lastPrinted>
  <dcterms:created xsi:type="dcterms:W3CDTF">2020-05-19T19:41:00Z</dcterms:created>
  <dcterms:modified xsi:type="dcterms:W3CDTF">2020-05-26T18:57:00Z</dcterms:modified>
</cp:coreProperties>
</file>