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2546" w14:textId="4FEF452B" w:rsidR="005E6185" w:rsidRPr="004E51C5" w:rsidRDefault="00DA31F8" w:rsidP="005E618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>INDICAÇÃO Nº</w:t>
      </w:r>
      <w:r w:rsidR="00C36B98">
        <w:rPr>
          <w:b/>
          <w:sz w:val="24"/>
          <w:szCs w:val="24"/>
        </w:rPr>
        <w:t xml:space="preserve"> 42/2021</w:t>
      </w:r>
    </w:p>
    <w:p w14:paraId="55A1D515" w14:textId="77777777" w:rsidR="005E6185" w:rsidRPr="004E51C5" w:rsidRDefault="005E6185" w:rsidP="005E618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3C785AA0" w14:textId="77777777" w:rsidR="005E6185" w:rsidRDefault="00DA31F8" w:rsidP="005E618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                                    </w:t>
      </w:r>
    </w:p>
    <w:p w14:paraId="7039775A" w14:textId="77777777" w:rsidR="005E6185" w:rsidRPr="004E51C5" w:rsidRDefault="005E6185" w:rsidP="005E618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67A49F9E" w14:textId="77777777" w:rsidR="005E6185" w:rsidRPr="00274D9C" w:rsidRDefault="00DA31F8" w:rsidP="005E6185">
      <w:pPr>
        <w:ind w:firstLine="1418"/>
        <w:jc w:val="both"/>
        <w:rPr>
          <w:b/>
          <w:sz w:val="24"/>
          <w:szCs w:val="24"/>
        </w:rPr>
      </w:pPr>
      <w:r w:rsidRPr="00274D9C">
        <w:rPr>
          <w:b/>
          <w:sz w:val="24"/>
          <w:szCs w:val="24"/>
        </w:rPr>
        <w:t xml:space="preserve">Assunto: Solicita ao Senhor Prefeito Municipal que determine ao departamento </w:t>
      </w:r>
      <w:r>
        <w:rPr>
          <w:b/>
          <w:sz w:val="24"/>
          <w:szCs w:val="24"/>
        </w:rPr>
        <w:t>que compete a manutenção e limpeza da R. Dr. Luiz Juliani Vidal,</w:t>
      </w:r>
      <w:r w:rsidRPr="005E6185">
        <w:rPr>
          <w:b/>
          <w:sz w:val="24"/>
          <w:szCs w:val="24"/>
        </w:rPr>
        <w:t xml:space="preserve"> - Jar</w:t>
      </w:r>
      <w:r>
        <w:rPr>
          <w:b/>
          <w:sz w:val="24"/>
          <w:szCs w:val="24"/>
        </w:rPr>
        <w:t>dim Ipê, Itatiba,</w:t>
      </w:r>
      <w:r w:rsidRPr="00274D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conforme especí</w:t>
      </w:r>
      <w:r w:rsidRPr="00274D9C">
        <w:rPr>
          <w:b/>
          <w:sz w:val="24"/>
          <w:szCs w:val="24"/>
        </w:rPr>
        <w:t>fica.</w:t>
      </w:r>
    </w:p>
    <w:p w14:paraId="318C6E34" w14:textId="77777777" w:rsidR="005E6185" w:rsidRPr="00274D9C" w:rsidRDefault="005E6185" w:rsidP="005E6185">
      <w:pPr>
        <w:jc w:val="both"/>
        <w:rPr>
          <w:b/>
          <w:sz w:val="24"/>
          <w:szCs w:val="24"/>
        </w:rPr>
      </w:pPr>
    </w:p>
    <w:p w14:paraId="736C99C1" w14:textId="77777777" w:rsidR="005E6185" w:rsidRDefault="005E6185" w:rsidP="005E6185">
      <w:pPr>
        <w:jc w:val="both"/>
        <w:rPr>
          <w:sz w:val="24"/>
          <w:szCs w:val="22"/>
        </w:rPr>
      </w:pPr>
    </w:p>
    <w:p w14:paraId="28536B4A" w14:textId="77777777" w:rsidR="005E6185" w:rsidRPr="0014476F" w:rsidRDefault="005E6185" w:rsidP="005E6185">
      <w:pPr>
        <w:jc w:val="both"/>
        <w:rPr>
          <w:sz w:val="24"/>
          <w:szCs w:val="22"/>
        </w:rPr>
      </w:pPr>
    </w:p>
    <w:p w14:paraId="2347B832" w14:textId="77777777" w:rsidR="005E6185" w:rsidRDefault="00DA31F8" w:rsidP="005E6185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1172267E" w14:textId="77777777" w:rsidR="005E6185" w:rsidRDefault="00DA31F8" w:rsidP="005E6185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633B5875" w14:textId="77777777" w:rsidR="005E6185" w:rsidRDefault="00DA31F8" w:rsidP="005E6185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munícipes vieram até nós, relatando as demandas da região.</w:t>
      </w:r>
    </w:p>
    <w:p w14:paraId="76BD728B" w14:textId="77777777" w:rsidR="005E6185" w:rsidRDefault="005E6185" w:rsidP="005E6185">
      <w:pPr>
        <w:jc w:val="both"/>
        <w:rPr>
          <w:sz w:val="24"/>
        </w:rPr>
      </w:pPr>
    </w:p>
    <w:p w14:paraId="5CE029DE" w14:textId="77777777" w:rsidR="005E6185" w:rsidRPr="00B6111B" w:rsidRDefault="00DA31F8" w:rsidP="005E6185">
      <w:pPr>
        <w:ind w:firstLine="1418"/>
        <w:jc w:val="both"/>
        <w:rPr>
          <w:i/>
          <w:sz w:val="24"/>
          <w:szCs w:val="24"/>
        </w:rPr>
      </w:pPr>
      <w:r w:rsidRPr="0014476F">
        <w:rPr>
          <w:b/>
          <w:sz w:val="24"/>
          <w:szCs w:val="22"/>
        </w:rPr>
        <w:tab/>
      </w:r>
      <w:r w:rsidRPr="0014476F">
        <w:rPr>
          <w:b/>
          <w:sz w:val="24"/>
          <w:szCs w:val="22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B6111B">
        <w:rPr>
          <w:sz w:val="24"/>
          <w:szCs w:val="24"/>
        </w:rPr>
        <w:t>nos termos do Regimento Interno desta Casa de Leis, ao Sr. P</w:t>
      </w:r>
      <w:r w:rsidR="00020FA5">
        <w:rPr>
          <w:sz w:val="24"/>
          <w:szCs w:val="24"/>
        </w:rPr>
        <w:t>refeito Municipal que determine</w:t>
      </w:r>
      <w:r w:rsidRPr="00B6111B">
        <w:rPr>
          <w:sz w:val="24"/>
          <w:szCs w:val="24"/>
        </w:rPr>
        <w:t xml:space="preserve"> </w:t>
      </w:r>
      <w:r w:rsidRPr="00B6111B">
        <w:rPr>
          <w:sz w:val="24"/>
          <w:szCs w:val="24"/>
        </w:rPr>
        <w:t xml:space="preserve">ao setor competente a fiscalização e manutenção </w:t>
      </w:r>
      <w:r>
        <w:rPr>
          <w:sz w:val="24"/>
          <w:szCs w:val="24"/>
        </w:rPr>
        <w:t>e limpeza da área.</w:t>
      </w:r>
    </w:p>
    <w:p w14:paraId="1EB30EBB" w14:textId="77777777" w:rsidR="005E6185" w:rsidRPr="00B6111B" w:rsidRDefault="005E6185" w:rsidP="005E6185">
      <w:pPr>
        <w:jc w:val="both"/>
        <w:rPr>
          <w:sz w:val="24"/>
          <w:szCs w:val="24"/>
        </w:rPr>
      </w:pPr>
    </w:p>
    <w:p w14:paraId="5648D0AF" w14:textId="77777777" w:rsidR="005E6185" w:rsidRDefault="00DA31F8" w:rsidP="005E61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020FA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de janeiro de 2021</w:t>
      </w:r>
    </w:p>
    <w:p w14:paraId="427A9E9E" w14:textId="77777777" w:rsidR="005E6185" w:rsidRDefault="005E6185" w:rsidP="005E6185">
      <w:pPr>
        <w:jc w:val="center"/>
        <w:rPr>
          <w:sz w:val="24"/>
          <w:szCs w:val="24"/>
        </w:rPr>
      </w:pPr>
    </w:p>
    <w:p w14:paraId="7523F374" w14:textId="77777777" w:rsidR="005E6185" w:rsidRDefault="005E6185" w:rsidP="005E6185">
      <w:pPr>
        <w:jc w:val="center"/>
        <w:rPr>
          <w:sz w:val="24"/>
          <w:szCs w:val="24"/>
        </w:rPr>
      </w:pPr>
    </w:p>
    <w:p w14:paraId="7F3FA418" w14:textId="77777777" w:rsidR="005E6185" w:rsidRDefault="005E6185" w:rsidP="005E6185">
      <w:pPr>
        <w:jc w:val="center"/>
        <w:rPr>
          <w:sz w:val="24"/>
          <w:szCs w:val="24"/>
        </w:rPr>
      </w:pPr>
    </w:p>
    <w:p w14:paraId="47872FC5" w14:textId="77777777" w:rsidR="005E6185" w:rsidRDefault="005E6185" w:rsidP="005E6185">
      <w:pPr>
        <w:jc w:val="center"/>
        <w:rPr>
          <w:sz w:val="24"/>
          <w:szCs w:val="24"/>
        </w:rPr>
      </w:pPr>
    </w:p>
    <w:p w14:paraId="28406692" w14:textId="77777777" w:rsidR="005E6185" w:rsidRDefault="005E6185" w:rsidP="005E6185">
      <w:pPr>
        <w:jc w:val="center"/>
        <w:rPr>
          <w:sz w:val="24"/>
          <w:szCs w:val="24"/>
        </w:rPr>
      </w:pPr>
    </w:p>
    <w:p w14:paraId="49ABA5E3" w14:textId="77777777" w:rsidR="005E6185" w:rsidRDefault="005E6185" w:rsidP="005E6185">
      <w:pPr>
        <w:jc w:val="center"/>
        <w:rPr>
          <w:sz w:val="24"/>
          <w:szCs w:val="24"/>
        </w:rPr>
      </w:pPr>
    </w:p>
    <w:p w14:paraId="5907CDCE" w14:textId="77777777" w:rsidR="005E6185" w:rsidRDefault="005E6185" w:rsidP="005E6185">
      <w:pPr>
        <w:jc w:val="center"/>
        <w:rPr>
          <w:sz w:val="24"/>
          <w:szCs w:val="24"/>
        </w:rPr>
      </w:pPr>
    </w:p>
    <w:p w14:paraId="1B6F3799" w14:textId="77777777" w:rsidR="005E6185" w:rsidRDefault="00DA31F8" w:rsidP="005E6185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14B4A14E" w14:textId="77777777" w:rsidR="005E6185" w:rsidRDefault="00DA31F8" w:rsidP="005E6185">
      <w:pPr>
        <w:jc w:val="center"/>
      </w:pPr>
      <w:r>
        <w:rPr>
          <w:sz w:val="24"/>
          <w:szCs w:val="24"/>
        </w:rPr>
        <w:t>Vereador-PSDB</w:t>
      </w:r>
    </w:p>
    <w:p w14:paraId="709CF411" w14:textId="77777777" w:rsidR="00F25707" w:rsidRDefault="00F25707"/>
    <w:sectPr w:rsidR="00F25707" w:rsidSect="00020FA5">
      <w:headerReference w:type="default" r:id="rId6"/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2E8E8" w14:textId="77777777" w:rsidR="00DA31F8" w:rsidRDefault="00DA31F8">
      <w:r>
        <w:separator/>
      </w:r>
    </w:p>
  </w:endnote>
  <w:endnote w:type="continuationSeparator" w:id="0">
    <w:p w14:paraId="26C75E2A" w14:textId="77777777" w:rsidR="00DA31F8" w:rsidRDefault="00DA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65D7" w14:textId="77777777" w:rsidR="00DA31F8" w:rsidRDefault="00DA31F8">
      <w:r>
        <w:separator/>
      </w:r>
    </w:p>
  </w:footnote>
  <w:footnote w:type="continuationSeparator" w:id="0">
    <w:p w14:paraId="407C707E" w14:textId="77777777" w:rsidR="00DA31F8" w:rsidRDefault="00DA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64B6" w14:textId="77777777" w:rsidR="008221B9" w:rsidRDefault="00DA31F8">
    <w:r>
      <w:rPr>
        <w:noProof/>
      </w:rPr>
      <w:drawing>
        <wp:anchor distT="0" distB="0" distL="114300" distR="114300" simplePos="0" relativeHeight="251658240" behindDoc="0" locked="0" layoutInCell="1" allowOverlap="1" wp14:anchorId="0F599401" wp14:editId="7A8FB5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85"/>
    <w:rsid w:val="00020FA5"/>
    <w:rsid w:val="0014476F"/>
    <w:rsid w:val="00274D9C"/>
    <w:rsid w:val="004E51C5"/>
    <w:rsid w:val="005E6185"/>
    <w:rsid w:val="008221B9"/>
    <w:rsid w:val="00B6111B"/>
    <w:rsid w:val="00C36B98"/>
    <w:rsid w:val="00DA31F8"/>
    <w:rsid w:val="00F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67A"/>
  <w15:chartTrackingRefBased/>
  <w15:docId w15:val="{9A270542-B170-4ABA-BF9A-11994633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5E6185"/>
  </w:style>
  <w:style w:type="character" w:styleId="nfase">
    <w:name w:val="Emphasis"/>
    <w:basedOn w:val="Fontepargpadro"/>
    <w:uiPriority w:val="20"/>
    <w:qFormat/>
    <w:rsid w:val="005E6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4</cp:revision>
  <dcterms:created xsi:type="dcterms:W3CDTF">2021-01-19T19:04:00Z</dcterms:created>
  <dcterms:modified xsi:type="dcterms:W3CDTF">2021-02-02T19:40:00Z</dcterms:modified>
</cp:coreProperties>
</file>