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C533" w14:textId="7ABE978B" w:rsidR="00E5376E" w:rsidRPr="00B7200C" w:rsidRDefault="008C0013" w:rsidP="00E5376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0E61E0">
        <w:rPr>
          <w:b/>
          <w:sz w:val="24"/>
          <w:szCs w:val="24"/>
        </w:rPr>
        <w:t>137/2021</w:t>
      </w:r>
    </w:p>
    <w:p w14:paraId="63BB04A7" w14:textId="77777777" w:rsidR="00E5376E" w:rsidRPr="00DB5753" w:rsidRDefault="008C0013" w:rsidP="00E5376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8AE6452" w14:textId="77777777" w:rsidR="00E5376E" w:rsidRDefault="008C0013" w:rsidP="00E5376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54B559C" w14:textId="77777777" w:rsidR="00E5376E" w:rsidRDefault="008C0013" w:rsidP="00E5376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ao Sr. Deputado Estadual Cauê Macris (PSDB) emenda parlamentar no valor de 300 mil para manutenção de máquinas e </w:t>
      </w:r>
      <w:r>
        <w:rPr>
          <w:rFonts w:cs="Calibri"/>
          <w:b/>
          <w:sz w:val="24"/>
          <w:szCs w:val="24"/>
        </w:rPr>
        <w:t>equipamen</w:t>
      </w:r>
      <w:r w:rsidR="006414F2">
        <w:rPr>
          <w:rFonts w:cs="Calibri"/>
          <w:b/>
          <w:sz w:val="24"/>
          <w:szCs w:val="24"/>
        </w:rPr>
        <w:t>tos da prefeitura municipal de i</w:t>
      </w:r>
      <w:r>
        <w:rPr>
          <w:rFonts w:cs="Calibri"/>
          <w:b/>
          <w:sz w:val="24"/>
          <w:szCs w:val="24"/>
        </w:rPr>
        <w:t>tatiba. Conforme esclarece.</w:t>
      </w:r>
    </w:p>
    <w:p w14:paraId="662027DF" w14:textId="77777777" w:rsidR="00E5376E" w:rsidRPr="00D22A42" w:rsidRDefault="00E5376E" w:rsidP="00E5376E">
      <w:pPr>
        <w:jc w:val="both"/>
        <w:rPr>
          <w:rFonts w:cs="Calibri"/>
          <w:b/>
          <w:sz w:val="24"/>
          <w:szCs w:val="24"/>
        </w:rPr>
      </w:pPr>
    </w:p>
    <w:p w14:paraId="7AA68CEB" w14:textId="77777777" w:rsidR="00E5376E" w:rsidRPr="00585F2B" w:rsidRDefault="00E5376E" w:rsidP="00E5376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2791DB0" w14:textId="77777777" w:rsidR="00E5376E" w:rsidRDefault="008C0013" w:rsidP="00E5376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B74CEC4" w14:textId="77777777" w:rsidR="00E5376E" w:rsidRDefault="00E5376E" w:rsidP="00E5376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B2D0946" w14:textId="77777777" w:rsidR="006414F2" w:rsidRPr="006414F2" w:rsidRDefault="008C0013" w:rsidP="006414F2">
      <w:pPr>
        <w:ind w:right="-285"/>
        <w:jc w:val="both"/>
        <w:rPr>
          <w:rFonts w:eastAsia="Arial Unicode MS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CONSIDERANDO </w:t>
      </w:r>
      <w:r>
        <w:rPr>
          <w:sz w:val="24"/>
          <w:szCs w:val="24"/>
        </w:rPr>
        <w:t xml:space="preserve">que </w:t>
      </w:r>
      <w:r w:rsidRPr="006414F2">
        <w:rPr>
          <w:rFonts w:eastAsia="Arial Unicode MS"/>
          <w:sz w:val="24"/>
          <w:szCs w:val="24"/>
        </w:rPr>
        <w:t>como acontece com a maioria dos municípios brasileiros Itatiba também padece de insuficiê</w:t>
      </w:r>
      <w:r w:rsidRPr="006414F2">
        <w:rPr>
          <w:rFonts w:eastAsia="Arial Unicode MS"/>
          <w:sz w:val="24"/>
          <w:szCs w:val="24"/>
        </w:rPr>
        <w:t>ncia orçamentária para a realização de tantas obras viárias e urbanísticas que estão a desafiar a máquina administrativa.</w:t>
      </w:r>
    </w:p>
    <w:p w14:paraId="79C9949F" w14:textId="77777777" w:rsidR="00E5376E" w:rsidRDefault="00E5376E" w:rsidP="00E5376E">
      <w:pPr>
        <w:spacing w:line="360" w:lineRule="auto"/>
        <w:jc w:val="both"/>
        <w:rPr>
          <w:rFonts w:cs="Calibri"/>
          <w:sz w:val="24"/>
          <w:szCs w:val="24"/>
        </w:rPr>
      </w:pPr>
    </w:p>
    <w:p w14:paraId="4557A1EE" w14:textId="77777777" w:rsidR="00E5376E" w:rsidRDefault="00E5376E" w:rsidP="00E5376E">
      <w:pPr>
        <w:spacing w:line="360" w:lineRule="auto"/>
        <w:jc w:val="both"/>
        <w:rPr>
          <w:rFonts w:cs="Calibri"/>
          <w:sz w:val="24"/>
          <w:szCs w:val="24"/>
        </w:rPr>
      </w:pPr>
    </w:p>
    <w:p w14:paraId="4DEBFF34" w14:textId="77777777" w:rsidR="00E5376E" w:rsidRPr="006C7A92" w:rsidRDefault="008C0013" w:rsidP="00E5376E">
      <w:pPr>
        <w:spacing w:line="276" w:lineRule="auto"/>
        <w:ind w:firstLine="1134"/>
        <w:jc w:val="both"/>
        <w:rPr>
          <w:color w:val="000000"/>
          <w:sz w:val="24"/>
          <w:szCs w:val="24"/>
        </w:rPr>
      </w:pPr>
      <w:r>
        <w:rPr>
          <w:b/>
          <w:sz w:val="24"/>
        </w:rPr>
        <w:t xml:space="preserve">    REQUEIRO, </w:t>
      </w:r>
      <w:r w:rsidRPr="008C6854">
        <w:rPr>
          <w:sz w:val="24"/>
          <w:szCs w:val="24"/>
        </w:rPr>
        <w:t>nos termos do Regimento Interno desta Casa de Leis, após ouvido o Soberano Plenário, que seja oficiado ao Exm</w:t>
      </w:r>
      <w:r w:rsidR="006414F2">
        <w:rPr>
          <w:sz w:val="24"/>
          <w:szCs w:val="24"/>
        </w:rPr>
        <w:t xml:space="preserve">o. </w:t>
      </w:r>
      <w:r>
        <w:rPr>
          <w:sz w:val="24"/>
          <w:szCs w:val="24"/>
        </w:rPr>
        <w:t xml:space="preserve">Sr. </w:t>
      </w:r>
      <w:r>
        <w:rPr>
          <w:sz w:val="24"/>
          <w:szCs w:val="24"/>
        </w:rPr>
        <w:t>Deputado Estadual Cauê</w:t>
      </w:r>
      <w:r w:rsidRPr="008C6854">
        <w:rPr>
          <w:sz w:val="24"/>
          <w:szCs w:val="24"/>
        </w:rPr>
        <w:t xml:space="preserve"> Macris (PSDB), que faça ações para a vinda de verbas através de Emenda Parlamentar, para </w:t>
      </w:r>
      <w:r>
        <w:rPr>
          <w:color w:val="000000"/>
          <w:sz w:val="24"/>
          <w:szCs w:val="24"/>
        </w:rPr>
        <w:t>manutenção de máquinas e equipamentos do</w:t>
      </w:r>
      <w:r w:rsidRPr="008C6854">
        <w:rPr>
          <w:color w:val="000000"/>
          <w:sz w:val="24"/>
          <w:szCs w:val="24"/>
        </w:rPr>
        <w:t xml:space="preserve"> município de Itatiba.</w:t>
      </w:r>
    </w:p>
    <w:p w14:paraId="71AA3C43" w14:textId="77777777" w:rsidR="00E5376E" w:rsidRDefault="00E5376E" w:rsidP="00E5376E">
      <w:pPr>
        <w:spacing w:line="276" w:lineRule="auto"/>
        <w:ind w:firstLine="1134"/>
        <w:jc w:val="both"/>
        <w:rPr>
          <w:sz w:val="24"/>
          <w:szCs w:val="24"/>
        </w:rPr>
      </w:pPr>
    </w:p>
    <w:p w14:paraId="2AD6D665" w14:textId="77777777" w:rsidR="00E5376E" w:rsidRDefault="00E5376E" w:rsidP="00E5376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0EEBA481" w14:textId="77777777" w:rsidR="00E5376E" w:rsidRDefault="00E5376E" w:rsidP="00E5376E">
      <w:pPr>
        <w:spacing w:line="360" w:lineRule="auto"/>
        <w:jc w:val="both"/>
        <w:rPr>
          <w:rFonts w:cs="Calibri"/>
          <w:sz w:val="24"/>
          <w:szCs w:val="24"/>
        </w:rPr>
      </w:pPr>
    </w:p>
    <w:p w14:paraId="0112AB1B" w14:textId="77777777" w:rsidR="00E5376E" w:rsidRDefault="008C0013" w:rsidP="00E53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13 de abril de 2021. </w:t>
      </w:r>
    </w:p>
    <w:p w14:paraId="443ACDCD" w14:textId="77777777" w:rsidR="00E5376E" w:rsidRDefault="00E5376E" w:rsidP="00E5376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EF604A6" w14:textId="77777777" w:rsidR="00E5376E" w:rsidRDefault="00E5376E" w:rsidP="00E5376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F1D04B5" w14:textId="77777777" w:rsidR="00E5376E" w:rsidRDefault="008C0013" w:rsidP="00E5376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74A7AA1" w14:textId="77777777" w:rsidR="00E5376E" w:rsidRPr="00585F2B" w:rsidRDefault="008C0013" w:rsidP="00E5376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Vereador PSDB</w:t>
      </w:r>
    </w:p>
    <w:p w14:paraId="7F4F5B62" w14:textId="77777777" w:rsidR="00E5376E" w:rsidRDefault="00E5376E" w:rsidP="00E5376E"/>
    <w:p w14:paraId="2271CA32" w14:textId="77777777" w:rsidR="00E5376E" w:rsidRDefault="00E5376E" w:rsidP="00E5376E"/>
    <w:p w14:paraId="0266A2EE" w14:textId="77777777" w:rsidR="00E5376E" w:rsidRDefault="00E5376E" w:rsidP="00E5376E"/>
    <w:p w14:paraId="368531DE" w14:textId="77777777" w:rsidR="00E5376E" w:rsidRDefault="00E5376E" w:rsidP="00E5376E"/>
    <w:p w14:paraId="2ED6EE57" w14:textId="77777777" w:rsidR="00E5376E" w:rsidRDefault="00E5376E" w:rsidP="00E5376E"/>
    <w:p w14:paraId="06823E2D" w14:textId="77777777" w:rsidR="00E5376E" w:rsidRDefault="00E5376E" w:rsidP="00E5376E"/>
    <w:p w14:paraId="4D97EB29" w14:textId="77777777" w:rsidR="00E5376E" w:rsidRDefault="00E5376E" w:rsidP="00E5376E"/>
    <w:p w14:paraId="5825612E" w14:textId="77777777" w:rsidR="000715DC" w:rsidRDefault="000715DC"/>
    <w:sectPr w:rsidR="000715DC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CE28" w14:textId="77777777" w:rsidR="008C0013" w:rsidRDefault="008C0013">
      <w:r>
        <w:separator/>
      </w:r>
    </w:p>
  </w:endnote>
  <w:endnote w:type="continuationSeparator" w:id="0">
    <w:p w14:paraId="5CCA02E4" w14:textId="77777777" w:rsidR="008C0013" w:rsidRDefault="008C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4B66" w14:textId="77777777" w:rsidR="008C0013" w:rsidRDefault="008C0013">
      <w:r>
        <w:separator/>
      </w:r>
    </w:p>
  </w:footnote>
  <w:footnote w:type="continuationSeparator" w:id="0">
    <w:p w14:paraId="60E5683C" w14:textId="77777777" w:rsidR="008C0013" w:rsidRDefault="008C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7758" w14:textId="77777777" w:rsidR="0037788A" w:rsidRDefault="008C0013">
    <w:r>
      <w:rPr>
        <w:noProof/>
      </w:rPr>
      <w:drawing>
        <wp:anchor distT="0" distB="0" distL="114300" distR="114300" simplePos="0" relativeHeight="251658240" behindDoc="0" locked="0" layoutInCell="1" allowOverlap="1" wp14:anchorId="3DAB45E4" wp14:editId="6EA511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6E"/>
    <w:rsid w:val="000715DC"/>
    <w:rsid w:val="000E61E0"/>
    <w:rsid w:val="0037788A"/>
    <w:rsid w:val="00585F2B"/>
    <w:rsid w:val="006414F2"/>
    <w:rsid w:val="006C7A92"/>
    <w:rsid w:val="00791668"/>
    <w:rsid w:val="008C0013"/>
    <w:rsid w:val="008C6854"/>
    <w:rsid w:val="00B7200C"/>
    <w:rsid w:val="00D22A42"/>
    <w:rsid w:val="00DB5753"/>
    <w:rsid w:val="00E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D17B"/>
  <w15:chartTrackingRefBased/>
  <w15:docId w15:val="{6B5E30D8-EF3D-4E94-B3C0-27D9660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4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4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2021-04-13T12:36:00Z</cp:lastPrinted>
  <dcterms:created xsi:type="dcterms:W3CDTF">2021-04-13T12:22:00Z</dcterms:created>
  <dcterms:modified xsi:type="dcterms:W3CDTF">2021-04-13T20:35:00Z</dcterms:modified>
</cp:coreProperties>
</file>