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F9737" w14:textId="1E8787EB" w:rsidR="00F84312" w:rsidRPr="00945DCC" w:rsidRDefault="004B6E6B" w:rsidP="00920C6C">
      <w:pPr>
        <w:ind w:hanging="1418"/>
        <w:jc w:val="center"/>
        <w:rPr>
          <w:b/>
        </w:rPr>
      </w:pPr>
      <w:r>
        <w:rPr>
          <w:b/>
        </w:rPr>
        <w:t>REQUERIMENTO</w:t>
      </w:r>
      <w:r w:rsidR="00945DCC" w:rsidRPr="00945DCC">
        <w:rPr>
          <w:b/>
        </w:rPr>
        <w:t xml:space="preserve"> Nº </w:t>
      </w:r>
      <w:r w:rsidR="00A80AD7">
        <w:rPr>
          <w:b/>
        </w:rPr>
        <w:t>287/2021</w:t>
      </w:r>
    </w:p>
    <w:p w14:paraId="67C8EC4C" w14:textId="77777777" w:rsidR="00945DCC" w:rsidRDefault="00945DCC" w:rsidP="00945DCC">
      <w:pPr>
        <w:jc w:val="center"/>
      </w:pPr>
    </w:p>
    <w:p w14:paraId="221E1F37" w14:textId="77777777" w:rsidR="00945DCC" w:rsidRDefault="00945DCC" w:rsidP="00945DCC">
      <w:pPr>
        <w:jc w:val="center"/>
      </w:pPr>
    </w:p>
    <w:p w14:paraId="78A04144" w14:textId="77777777" w:rsidR="00945DCC" w:rsidRDefault="004B6E6B" w:rsidP="00945DCC">
      <w:r w:rsidRPr="00853E39">
        <w:t>A</w:t>
      </w:r>
      <w:r w:rsidR="000A5741" w:rsidRPr="00853E39">
        <w:t>ssunto</w:t>
      </w:r>
      <w:r w:rsidRPr="00853E39">
        <w:t>:</w:t>
      </w:r>
      <w:r>
        <w:t xml:space="preserve"> </w:t>
      </w:r>
      <w:r w:rsidR="00E174E3">
        <w:rPr>
          <w:b/>
        </w:rPr>
        <w:t xml:space="preserve">Solicita </w:t>
      </w:r>
      <w:r w:rsidR="00ED42F3">
        <w:rPr>
          <w:b/>
        </w:rPr>
        <w:t>à Companhia Paulista de Força e Luz (</w:t>
      </w:r>
      <w:r w:rsidR="00382A78">
        <w:rPr>
          <w:b/>
        </w:rPr>
        <w:t>CPFL</w:t>
      </w:r>
      <w:r w:rsidR="00ED42F3">
        <w:rPr>
          <w:b/>
        </w:rPr>
        <w:t xml:space="preserve">) informações sobre estudos em curso ou programas já implantados </w:t>
      </w:r>
      <w:r w:rsidR="00382A78">
        <w:rPr>
          <w:b/>
        </w:rPr>
        <w:t xml:space="preserve">para </w:t>
      </w:r>
      <w:r w:rsidR="00ED42F3">
        <w:rPr>
          <w:b/>
        </w:rPr>
        <w:t xml:space="preserve">as necessidades de </w:t>
      </w:r>
      <w:r w:rsidR="00382A78">
        <w:rPr>
          <w:b/>
        </w:rPr>
        <w:t>troca de postes de madeira, que estejam com a base ou sua estrutura geral comprometida, por postes de concreto, no bairro Parque San Francisco.</w:t>
      </w:r>
      <w:r>
        <w:t xml:space="preserve"> </w:t>
      </w:r>
    </w:p>
    <w:p w14:paraId="36F4C810" w14:textId="77777777" w:rsidR="00945DCC" w:rsidRDefault="00945DCC" w:rsidP="00945DCC"/>
    <w:p w14:paraId="67ABD91D" w14:textId="77777777" w:rsidR="00AD384D" w:rsidRDefault="00AD384D" w:rsidP="00945DCC"/>
    <w:p w14:paraId="46B51C6E" w14:textId="77777777" w:rsidR="00945DCC" w:rsidRPr="00C42BFF" w:rsidRDefault="004B6E6B" w:rsidP="00945DCC">
      <w:pPr>
        <w:rPr>
          <w:b/>
        </w:rPr>
      </w:pPr>
      <w:r w:rsidRPr="00C42BFF">
        <w:rPr>
          <w:b/>
        </w:rPr>
        <w:t>Senhor Presidente</w:t>
      </w:r>
      <w:r w:rsidR="00853E39" w:rsidRPr="00C42BFF">
        <w:rPr>
          <w:b/>
        </w:rPr>
        <w:t xml:space="preserve">, </w:t>
      </w:r>
    </w:p>
    <w:p w14:paraId="2D107B35" w14:textId="77777777" w:rsidR="00853E39" w:rsidRDefault="00853E39" w:rsidP="00945DCC"/>
    <w:p w14:paraId="6C537286" w14:textId="77777777" w:rsidR="00636EEF" w:rsidRDefault="004B6E6B" w:rsidP="00945DCC">
      <w:pPr>
        <w:rPr>
          <w:spacing w:val="-6"/>
        </w:rPr>
      </w:pPr>
      <w:r w:rsidRPr="00E65B90">
        <w:rPr>
          <w:b/>
          <w:spacing w:val="-6"/>
        </w:rPr>
        <w:t xml:space="preserve">CONSIDERANDO </w:t>
      </w:r>
      <w:r w:rsidR="002D331A" w:rsidRPr="00E65B90">
        <w:rPr>
          <w:spacing w:val="-6"/>
        </w:rPr>
        <w:t>que</w:t>
      </w:r>
      <w:r w:rsidR="00D911ED" w:rsidRPr="00E65B90">
        <w:rPr>
          <w:spacing w:val="-6"/>
        </w:rPr>
        <w:t xml:space="preserve"> </w:t>
      </w:r>
      <w:r w:rsidR="00683784" w:rsidRPr="00E65B90">
        <w:rPr>
          <w:spacing w:val="-6"/>
        </w:rPr>
        <w:t>este Vereador foi procurado por moradores</w:t>
      </w:r>
      <w:r w:rsidR="005E4B93" w:rsidRPr="00E65B90">
        <w:rPr>
          <w:spacing w:val="-6"/>
        </w:rPr>
        <w:t xml:space="preserve"> </w:t>
      </w:r>
      <w:r>
        <w:rPr>
          <w:spacing w:val="-6"/>
        </w:rPr>
        <w:t>e comerciantes próximos da rua Jovino Antônio Santana, nº 20, no Parque San Francisco, CEP 13254-270, a</w:t>
      </w:r>
      <w:r>
        <w:rPr>
          <w:spacing w:val="-6"/>
        </w:rPr>
        <w:t xml:space="preserve">lertando sobre estalos e deterioração de postes de madeira instalado na esquina, no entroncamento com a Avenida Antônio Nardi, representando sério risco de queda; </w:t>
      </w:r>
    </w:p>
    <w:p w14:paraId="585D6974" w14:textId="77777777" w:rsidR="00D911ED" w:rsidRDefault="00D911ED" w:rsidP="00945DCC">
      <w:pPr>
        <w:rPr>
          <w:spacing w:val="-6"/>
        </w:rPr>
      </w:pPr>
    </w:p>
    <w:p w14:paraId="12A35AD7" w14:textId="77777777" w:rsidR="00636EEF" w:rsidRDefault="004B6E6B" w:rsidP="002D331A">
      <w:r>
        <w:rPr>
          <w:b/>
        </w:rPr>
        <w:t xml:space="preserve">CONSIDERANDO </w:t>
      </w:r>
      <w:r>
        <w:t xml:space="preserve">que foram identificados </w:t>
      </w:r>
      <w:r w:rsidR="00EA06BF">
        <w:t xml:space="preserve">vários </w:t>
      </w:r>
      <w:r>
        <w:t>postes de madeira</w:t>
      </w:r>
      <w:r w:rsidR="00EA06BF">
        <w:t>,</w:t>
      </w:r>
      <w:r>
        <w:t xml:space="preserve"> </w:t>
      </w:r>
      <w:r w:rsidR="00EA06BF">
        <w:t xml:space="preserve">no mesmo bairro, </w:t>
      </w:r>
      <w:r>
        <w:t xml:space="preserve">com sinais </w:t>
      </w:r>
      <w:r>
        <w:t>de deterioração/apodrecimento da base, deixando os moradores das proximidades em alerta, com receio de queda iminente em função das condições climáticas</w:t>
      </w:r>
      <w:r w:rsidR="00EA06BF">
        <w:t xml:space="preserve"> (chuvas fortes)</w:t>
      </w:r>
      <w:r>
        <w:t xml:space="preserve"> e insetos, principalmente cupins; </w:t>
      </w:r>
    </w:p>
    <w:p w14:paraId="1FE09976" w14:textId="77777777" w:rsidR="00B97C98" w:rsidRDefault="00B97C98" w:rsidP="002D331A"/>
    <w:p w14:paraId="066C15EB" w14:textId="77777777" w:rsidR="009B4318" w:rsidRDefault="004B6E6B" w:rsidP="002D331A">
      <w:r w:rsidRPr="00E65B90">
        <w:rPr>
          <w:b/>
          <w:spacing w:val="-10"/>
        </w:rPr>
        <w:t>CONSIDERANDO</w:t>
      </w:r>
      <w:r w:rsidRPr="00E65B90">
        <w:rPr>
          <w:spacing w:val="-10"/>
        </w:rPr>
        <w:t xml:space="preserve"> que </w:t>
      </w:r>
      <w:r w:rsidR="00636EEF">
        <w:rPr>
          <w:spacing w:val="-10"/>
        </w:rPr>
        <w:t>já foram registradas quedas de postes na Avenida Antônio Nardi em março deste ano, além das dezenas de reclamações recebidas em função da falta de manutenção em postes</w:t>
      </w:r>
      <w:r w:rsidR="00960D93">
        <w:rPr>
          <w:spacing w:val="-10"/>
        </w:rPr>
        <w:t xml:space="preserve"> de madeira</w:t>
      </w:r>
      <w:r w:rsidR="00ED42F3">
        <w:rPr>
          <w:spacing w:val="-10"/>
        </w:rPr>
        <w:t>, que poderiam ocasionar acidentes graves, lesões e perda de patrimônio público ou privado.</w:t>
      </w:r>
      <w:r w:rsidR="00636EEF">
        <w:t xml:space="preserve"> </w:t>
      </w:r>
    </w:p>
    <w:p w14:paraId="7B9187DF" w14:textId="77777777" w:rsidR="002938E7" w:rsidRDefault="002938E7" w:rsidP="00945DCC"/>
    <w:p w14:paraId="19167C5C" w14:textId="77777777" w:rsidR="00636EEF" w:rsidRDefault="00636EEF" w:rsidP="00945DCC"/>
    <w:p w14:paraId="0EADA320" w14:textId="77777777" w:rsidR="00D81335" w:rsidRPr="00FD0229" w:rsidRDefault="004B6E6B" w:rsidP="00945DCC">
      <w:pPr>
        <w:rPr>
          <w:spacing w:val="-4"/>
        </w:rPr>
      </w:pPr>
      <w:r w:rsidRPr="00FD0229">
        <w:rPr>
          <w:b/>
          <w:spacing w:val="-4"/>
        </w:rPr>
        <w:t>REQUEIRO,</w:t>
      </w:r>
      <w:r w:rsidRPr="00FD0229">
        <w:rPr>
          <w:spacing w:val="-4"/>
        </w:rPr>
        <w:t xml:space="preserve"> nos </w:t>
      </w:r>
      <w:r w:rsidRPr="00FD0229">
        <w:rPr>
          <w:spacing w:val="-4"/>
        </w:rPr>
        <w:t xml:space="preserve">termos regimentais e após ouvido o Douto e Soberano </w:t>
      </w:r>
      <w:r w:rsidR="00D44740" w:rsidRPr="00FD0229">
        <w:rPr>
          <w:spacing w:val="-4"/>
        </w:rPr>
        <w:t>P</w:t>
      </w:r>
      <w:r w:rsidRPr="00FD0229">
        <w:rPr>
          <w:spacing w:val="-4"/>
        </w:rPr>
        <w:t xml:space="preserve">lenário, que seja requisitado </w:t>
      </w:r>
      <w:r w:rsidR="00ED42F3">
        <w:rPr>
          <w:spacing w:val="-4"/>
        </w:rPr>
        <w:t>à Companhia Paulista de Força e Luz (CPFL)</w:t>
      </w:r>
      <w:r w:rsidR="00636EEF">
        <w:rPr>
          <w:spacing w:val="-4"/>
        </w:rPr>
        <w:t xml:space="preserve"> informar</w:t>
      </w:r>
      <w:r w:rsidRPr="00FD0229">
        <w:rPr>
          <w:spacing w:val="-4"/>
        </w:rPr>
        <w:t xml:space="preserve">: </w:t>
      </w:r>
    </w:p>
    <w:p w14:paraId="3657C3F7" w14:textId="77777777" w:rsidR="00ED42F3" w:rsidRDefault="004B6E6B" w:rsidP="00ED42F3">
      <w:pPr>
        <w:pStyle w:val="PargrafodaLista"/>
        <w:numPr>
          <w:ilvl w:val="2"/>
          <w:numId w:val="2"/>
        </w:numPr>
        <w:spacing w:before="60" w:after="120"/>
        <w:ind w:left="1843" w:hanging="425"/>
        <w:contextualSpacing w:val="0"/>
      </w:pPr>
      <w:r>
        <w:t xml:space="preserve">Se existem </w:t>
      </w:r>
      <w:r w:rsidR="008F2653">
        <w:t xml:space="preserve">informações disponíveis sobre </w:t>
      </w:r>
      <w:r>
        <w:t>estudos em curso ou programas implantados para as necessidades de troca de pos</w:t>
      </w:r>
      <w:r>
        <w:t xml:space="preserve">tes de madeira, que </w:t>
      </w:r>
      <w:r w:rsidRPr="00ED42F3">
        <w:t>estejam com a base ou sua estrutura geral comprometida, por postes de concreto, no bairro Parque San Francisco</w:t>
      </w:r>
      <w:r>
        <w:t xml:space="preserve">? </w:t>
      </w:r>
    </w:p>
    <w:p w14:paraId="60059D31" w14:textId="77777777" w:rsidR="00ED42F3" w:rsidRDefault="004B6E6B" w:rsidP="00EA06BF">
      <w:pPr>
        <w:pStyle w:val="PargrafodaLista"/>
        <w:numPr>
          <w:ilvl w:val="2"/>
          <w:numId w:val="2"/>
        </w:numPr>
        <w:spacing w:before="60" w:after="120"/>
        <w:ind w:left="1843" w:hanging="425"/>
        <w:contextualSpacing w:val="0"/>
      </w:pPr>
      <w:r>
        <w:t>Se poderiam encaminhar informações</w:t>
      </w:r>
      <w:r w:rsidR="002764BF">
        <w:t xml:space="preserve"> adicionais</w:t>
      </w:r>
      <w:r w:rsidR="0098725A">
        <w:t xml:space="preserve"> a esse Vereador a</w:t>
      </w:r>
      <w:r>
        <w:t>cerca dos planos da empresa em relação aos critérios de troc</w:t>
      </w:r>
      <w:r>
        <w:t xml:space="preserve">as dos postes de madeira por postes de concreto, na cidade de Itatiba? </w:t>
      </w:r>
    </w:p>
    <w:p w14:paraId="526C3F0F" w14:textId="77777777" w:rsidR="002B6290" w:rsidRDefault="002B6290" w:rsidP="00945DCC"/>
    <w:p w14:paraId="1DBC0F9F" w14:textId="77777777" w:rsidR="002764BF" w:rsidRDefault="002764BF" w:rsidP="00945DCC"/>
    <w:p w14:paraId="52B01330" w14:textId="77777777" w:rsidR="002D331A" w:rsidRDefault="002D331A" w:rsidP="00945DCC"/>
    <w:p w14:paraId="47DCFCC4" w14:textId="77777777" w:rsidR="00853E39" w:rsidRDefault="004B6E6B" w:rsidP="00945DCC">
      <w:r w:rsidRPr="00853E39">
        <w:rPr>
          <w:b/>
        </w:rPr>
        <w:t>SALA DAS SESSÕES,</w:t>
      </w:r>
      <w:r>
        <w:t xml:space="preserve"> </w:t>
      </w:r>
      <w:r w:rsidR="00552388">
        <w:t>06</w:t>
      </w:r>
      <w:r w:rsidR="001D4244">
        <w:t xml:space="preserve"> </w:t>
      </w:r>
      <w:r>
        <w:t xml:space="preserve">de </w:t>
      </w:r>
      <w:r w:rsidR="00552388">
        <w:t>julho</w:t>
      </w:r>
      <w:r w:rsidR="006003BA">
        <w:t xml:space="preserve"> </w:t>
      </w:r>
      <w:r>
        <w:t xml:space="preserve">de 2021. </w:t>
      </w:r>
    </w:p>
    <w:p w14:paraId="03D9CD5D" w14:textId="77777777" w:rsidR="00853E39" w:rsidRDefault="00853E39" w:rsidP="00945DCC"/>
    <w:p w14:paraId="55A81A50" w14:textId="77777777" w:rsidR="00853E39" w:rsidRDefault="00853E39" w:rsidP="00945DCC"/>
    <w:p w14:paraId="2D064B60" w14:textId="77777777" w:rsidR="00853E39" w:rsidRDefault="00853E39" w:rsidP="00945DCC"/>
    <w:p w14:paraId="65867352" w14:textId="77777777" w:rsidR="00853E39" w:rsidRPr="00853E39" w:rsidRDefault="004B6E6B" w:rsidP="00853E39">
      <w:pPr>
        <w:jc w:val="center"/>
        <w:rPr>
          <w:b/>
        </w:rPr>
      </w:pPr>
      <w:r w:rsidRPr="00853E39">
        <w:rPr>
          <w:b/>
        </w:rPr>
        <w:t>CARLOS EDUARDO DE OLIVEIRA FRANCO</w:t>
      </w:r>
    </w:p>
    <w:p w14:paraId="7202FBA2" w14:textId="77777777" w:rsidR="002E5E80" w:rsidRDefault="004B6E6B" w:rsidP="00E65B90">
      <w:pPr>
        <w:jc w:val="center"/>
      </w:pPr>
      <w:r>
        <w:t>Vereador – Cidadania</w:t>
      </w:r>
      <w:r w:rsidR="002D331A">
        <w:t xml:space="preserve"> </w:t>
      </w:r>
    </w:p>
    <w:p w14:paraId="777C76CD" w14:textId="77777777" w:rsidR="000D6B82" w:rsidRDefault="004B6E6B">
      <w:r>
        <w:br w:type="page"/>
      </w:r>
    </w:p>
    <w:p w14:paraId="7CE68789" w14:textId="77777777" w:rsidR="000D6B82" w:rsidRPr="0091757A" w:rsidRDefault="004B6E6B" w:rsidP="000D6B82">
      <w:pPr>
        <w:ind w:firstLine="0"/>
        <w:jc w:val="center"/>
        <w:rPr>
          <w:b/>
          <w:sz w:val="28"/>
        </w:rPr>
      </w:pPr>
      <w:r w:rsidRPr="0091757A">
        <w:rPr>
          <w:b/>
          <w:sz w:val="28"/>
        </w:rPr>
        <w:lastRenderedPageBreak/>
        <w:t>FOTOS ILUSTRATIVAS</w:t>
      </w:r>
    </w:p>
    <w:p w14:paraId="32EA96B8" w14:textId="77777777" w:rsidR="000D6B82" w:rsidRPr="000D6B82" w:rsidRDefault="000D6B82" w:rsidP="000D6B82">
      <w:pPr>
        <w:ind w:firstLine="0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214464" w14:paraId="79FDB67D" w14:textId="77777777" w:rsidTr="00662C59">
        <w:trPr>
          <w:trHeight w:val="5669"/>
        </w:trPr>
        <w:tc>
          <w:tcPr>
            <w:tcW w:w="4672" w:type="dxa"/>
            <w:vAlign w:val="center"/>
          </w:tcPr>
          <w:p w14:paraId="6CA4E5BC" w14:textId="77777777" w:rsidR="000D6B82" w:rsidRDefault="004B6E6B" w:rsidP="00662C59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2F17A3E" wp14:editId="74EB7490">
                  <wp:extent cx="2152516" cy="3420000"/>
                  <wp:effectExtent l="0" t="0" r="63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516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0D0E55C9" w14:textId="77777777" w:rsidR="000D6B82" w:rsidRDefault="004B6E6B" w:rsidP="00662C59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7E3A291" wp14:editId="42E037AB">
                  <wp:extent cx="2647633" cy="2700000"/>
                  <wp:effectExtent l="0" t="0" r="635" b="5715"/>
                  <wp:docPr id="133707536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5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63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464" w14:paraId="55FC3CEE" w14:textId="77777777" w:rsidTr="00662C59">
        <w:trPr>
          <w:trHeight w:val="5669"/>
        </w:trPr>
        <w:tc>
          <w:tcPr>
            <w:tcW w:w="4672" w:type="dxa"/>
            <w:vAlign w:val="center"/>
          </w:tcPr>
          <w:p w14:paraId="154EDBA3" w14:textId="77777777" w:rsidR="000D6B82" w:rsidRDefault="004B6E6B" w:rsidP="00662C59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2EC46E4B" wp14:editId="40C7FE8D">
                  <wp:extent cx="2482044" cy="34200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74229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044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0D4CCA5E" w14:textId="77777777" w:rsidR="000D6B82" w:rsidRDefault="004B6E6B" w:rsidP="00662C59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537D2FC1" wp14:editId="049DD25D">
                  <wp:extent cx="2695803" cy="252000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03186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803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BA6CEC" w14:textId="77777777" w:rsidR="000D6B82" w:rsidRPr="000D6B82" w:rsidRDefault="000D6B82" w:rsidP="000D6B82">
      <w:pPr>
        <w:ind w:firstLine="0"/>
        <w:jc w:val="center"/>
      </w:pPr>
    </w:p>
    <w:sectPr w:rsidR="000D6B82" w:rsidRPr="000D6B82" w:rsidSect="00425C26">
      <w:headerReference w:type="default" r:id="rId11"/>
      <w:pgSz w:w="11906" w:h="16838"/>
      <w:pgMar w:top="3119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735D0" w14:textId="77777777" w:rsidR="004B6E6B" w:rsidRDefault="004B6E6B">
      <w:r>
        <w:separator/>
      </w:r>
    </w:p>
  </w:endnote>
  <w:endnote w:type="continuationSeparator" w:id="0">
    <w:p w14:paraId="7F8DDC9C" w14:textId="77777777" w:rsidR="004B6E6B" w:rsidRDefault="004B6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0D491" w14:textId="77777777" w:rsidR="004B6E6B" w:rsidRDefault="004B6E6B">
      <w:r>
        <w:separator/>
      </w:r>
    </w:p>
  </w:footnote>
  <w:footnote w:type="continuationSeparator" w:id="0">
    <w:p w14:paraId="31533D74" w14:textId="77777777" w:rsidR="004B6E6B" w:rsidRDefault="004B6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FD9FB" w14:textId="77777777" w:rsidR="00214464" w:rsidRDefault="004B6E6B">
    <w:r>
      <w:rPr>
        <w:noProof/>
      </w:rPr>
      <w:drawing>
        <wp:anchor distT="0" distB="0" distL="114300" distR="114300" simplePos="0" relativeHeight="251658240" behindDoc="0" locked="0" layoutInCell="1" allowOverlap="1" wp14:anchorId="19F791FE" wp14:editId="49A88342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D25D3"/>
    <w:multiLevelType w:val="hybridMultilevel"/>
    <w:tmpl w:val="AD980E80"/>
    <w:lvl w:ilvl="0" w:tplc="1E3EA28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5192D6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48C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EBD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CE39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D2AB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643C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5657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7890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E30D0A"/>
    <w:multiLevelType w:val="hybridMultilevel"/>
    <w:tmpl w:val="F1D2CEDE"/>
    <w:lvl w:ilvl="0" w:tplc="0BDA155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2F2E63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26BB1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85CC75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EA3C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14B2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AE37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8C88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D623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BD"/>
    <w:rsid w:val="00032A13"/>
    <w:rsid w:val="000A5741"/>
    <w:rsid w:val="000B5D4E"/>
    <w:rsid w:val="000D6B82"/>
    <w:rsid w:val="001D4244"/>
    <w:rsid w:val="00214464"/>
    <w:rsid w:val="002764BF"/>
    <w:rsid w:val="00291CCA"/>
    <w:rsid w:val="002938E7"/>
    <w:rsid w:val="002B6290"/>
    <w:rsid w:val="002D2E5E"/>
    <w:rsid w:val="002D331A"/>
    <w:rsid w:val="002E5E80"/>
    <w:rsid w:val="00382A78"/>
    <w:rsid w:val="00425C26"/>
    <w:rsid w:val="00450201"/>
    <w:rsid w:val="004B6E6B"/>
    <w:rsid w:val="004D3B8D"/>
    <w:rsid w:val="00525DDC"/>
    <w:rsid w:val="00537659"/>
    <w:rsid w:val="00552388"/>
    <w:rsid w:val="005E4B93"/>
    <w:rsid w:val="006003BA"/>
    <w:rsid w:val="00636EEF"/>
    <w:rsid w:val="006529A2"/>
    <w:rsid w:val="00662C59"/>
    <w:rsid w:val="00673F8B"/>
    <w:rsid w:val="00683784"/>
    <w:rsid w:val="006A2305"/>
    <w:rsid w:val="00717F72"/>
    <w:rsid w:val="0073235E"/>
    <w:rsid w:val="00775697"/>
    <w:rsid w:val="007C3351"/>
    <w:rsid w:val="0082594A"/>
    <w:rsid w:val="00853E39"/>
    <w:rsid w:val="00897976"/>
    <w:rsid w:val="008A32B1"/>
    <w:rsid w:val="008D30B5"/>
    <w:rsid w:val="008F2653"/>
    <w:rsid w:val="0091757A"/>
    <w:rsid w:val="00920C6C"/>
    <w:rsid w:val="00945DCC"/>
    <w:rsid w:val="00960D93"/>
    <w:rsid w:val="0098725A"/>
    <w:rsid w:val="009B4318"/>
    <w:rsid w:val="00A37352"/>
    <w:rsid w:val="00A80AD7"/>
    <w:rsid w:val="00A86425"/>
    <w:rsid w:val="00A87F8B"/>
    <w:rsid w:val="00A904DE"/>
    <w:rsid w:val="00AD384D"/>
    <w:rsid w:val="00AE2671"/>
    <w:rsid w:val="00B8085E"/>
    <w:rsid w:val="00B97C98"/>
    <w:rsid w:val="00BB14BD"/>
    <w:rsid w:val="00C05B17"/>
    <w:rsid w:val="00C42BFF"/>
    <w:rsid w:val="00C77F96"/>
    <w:rsid w:val="00CE0558"/>
    <w:rsid w:val="00D44740"/>
    <w:rsid w:val="00D64ACA"/>
    <w:rsid w:val="00D81335"/>
    <w:rsid w:val="00D911ED"/>
    <w:rsid w:val="00E174E3"/>
    <w:rsid w:val="00E37BDF"/>
    <w:rsid w:val="00E446D3"/>
    <w:rsid w:val="00E65B90"/>
    <w:rsid w:val="00EA06BF"/>
    <w:rsid w:val="00ED42F3"/>
    <w:rsid w:val="00F84312"/>
    <w:rsid w:val="00FB1BDA"/>
    <w:rsid w:val="00FD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2FE9E"/>
  <w15:chartTrackingRefBased/>
  <w15:docId w15:val="{84DA18B9-8F66-47D8-82E3-5969D317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8133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D30B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30B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0D6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310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Eugênio D'Elia Vinhal</dc:creator>
  <cp:lastModifiedBy>Henrique Custodio da Silva</cp:lastModifiedBy>
  <cp:revision>13</cp:revision>
  <cp:lastPrinted>2021-07-07T11:55:00Z</cp:lastPrinted>
  <dcterms:created xsi:type="dcterms:W3CDTF">2021-05-21T14:27:00Z</dcterms:created>
  <dcterms:modified xsi:type="dcterms:W3CDTF">2021-07-08T11:35:00Z</dcterms:modified>
</cp:coreProperties>
</file>