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9D4AD" w14:textId="77777777" w:rsidR="00597550" w:rsidRDefault="00597550" w:rsidP="00597550">
      <w:pPr>
        <w:ind w:left="1418" w:right="1417"/>
        <w:rPr>
          <w:b/>
          <w:sz w:val="24"/>
          <w:szCs w:val="24"/>
        </w:rPr>
      </w:pPr>
    </w:p>
    <w:p w14:paraId="4C30A1A0" w14:textId="77777777" w:rsidR="00597550" w:rsidRDefault="00597550" w:rsidP="00597550">
      <w:pPr>
        <w:ind w:left="1418" w:right="1417"/>
        <w:rPr>
          <w:b/>
          <w:sz w:val="24"/>
          <w:szCs w:val="24"/>
        </w:rPr>
      </w:pPr>
    </w:p>
    <w:p w14:paraId="00B55A7C" w14:textId="77777777" w:rsidR="00597550" w:rsidRDefault="00597550" w:rsidP="00597550">
      <w:pPr>
        <w:ind w:left="1418" w:right="1417"/>
        <w:rPr>
          <w:b/>
          <w:sz w:val="24"/>
          <w:szCs w:val="24"/>
        </w:rPr>
      </w:pPr>
    </w:p>
    <w:p w14:paraId="485CF4FA" w14:textId="77777777" w:rsidR="00597550" w:rsidRDefault="00597550" w:rsidP="00597550">
      <w:pPr>
        <w:ind w:left="1418" w:right="1417"/>
        <w:rPr>
          <w:b/>
          <w:sz w:val="24"/>
          <w:szCs w:val="24"/>
        </w:rPr>
      </w:pPr>
    </w:p>
    <w:p w14:paraId="312F01ED" w14:textId="77777777" w:rsidR="00597550" w:rsidRDefault="00597550" w:rsidP="00597550">
      <w:pPr>
        <w:ind w:left="1418" w:right="1417"/>
        <w:rPr>
          <w:b/>
          <w:sz w:val="24"/>
          <w:szCs w:val="24"/>
        </w:rPr>
      </w:pPr>
    </w:p>
    <w:p w14:paraId="73699DA3" w14:textId="77777777" w:rsidR="00597550" w:rsidRDefault="00597550" w:rsidP="00597550">
      <w:pPr>
        <w:ind w:left="1418" w:right="1417"/>
        <w:rPr>
          <w:b/>
          <w:sz w:val="24"/>
          <w:szCs w:val="24"/>
        </w:rPr>
      </w:pPr>
    </w:p>
    <w:p w14:paraId="35D16D6D" w14:textId="77777777" w:rsidR="00597550" w:rsidRDefault="00597550" w:rsidP="00597550">
      <w:pPr>
        <w:ind w:left="1418" w:right="1417"/>
        <w:rPr>
          <w:b/>
          <w:sz w:val="24"/>
          <w:szCs w:val="24"/>
        </w:rPr>
      </w:pPr>
    </w:p>
    <w:p w14:paraId="3E5FC823" w14:textId="27EFF706" w:rsidR="00597550" w:rsidRPr="00B7200C" w:rsidRDefault="00280A70" w:rsidP="00597550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 w:rsidR="00632973">
        <w:rPr>
          <w:b/>
          <w:sz w:val="24"/>
          <w:szCs w:val="24"/>
        </w:rPr>
        <w:t xml:space="preserve"> 1687/2021</w:t>
      </w:r>
      <w:r w:rsidRPr="00B7200C">
        <w:rPr>
          <w:b/>
          <w:sz w:val="24"/>
          <w:szCs w:val="24"/>
        </w:rPr>
        <w:t xml:space="preserve"> </w:t>
      </w:r>
    </w:p>
    <w:p w14:paraId="7B8DC2E0" w14:textId="77777777" w:rsidR="00597550" w:rsidRPr="00DB5753" w:rsidRDefault="00280A70" w:rsidP="00597550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0879F541" w14:textId="77777777" w:rsidR="00597550" w:rsidRDefault="00280A70" w:rsidP="00597550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49C2650D" w14:textId="77777777" w:rsidR="00597550" w:rsidRPr="00597550" w:rsidRDefault="00280A70" w:rsidP="00597550">
      <w:pPr>
        <w:pStyle w:val="Ttulo1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olicita ao Sr. Prefeito Municipal a execução da operação </w:t>
      </w:r>
      <w:r w:rsidRPr="00023F10">
        <w:rPr>
          <w:rFonts w:cs="Calibri"/>
          <w:sz w:val="24"/>
          <w:szCs w:val="24"/>
        </w:rPr>
        <w:t>tapa buracos na Rua</w:t>
      </w:r>
      <w:r>
        <w:rPr>
          <w:rFonts w:cs="Calibri"/>
          <w:b w:val="0"/>
          <w:sz w:val="24"/>
          <w:szCs w:val="24"/>
        </w:rPr>
        <w:t xml:space="preserve"> </w:t>
      </w:r>
      <w:r w:rsidRPr="00597550">
        <w:rPr>
          <w:rFonts w:cs="Calibri"/>
          <w:sz w:val="24"/>
          <w:szCs w:val="24"/>
        </w:rPr>
        <w:t>Joaquim P. de Toledo</w:t>
      </w:r>
      <w:r>
        <w:rPr>
          <w:rFonts w:cs="Calibri"/>
          <w:sz w:val="24"/>
          <w:szCs w:val="24"/>
        </w:rPr>
        <w:t xml:space="preserve"> no Bairro Jardim das Nações. Conforme esclarece.</w:t>
      </w:r>
    </w:p>
    <w:p w14:paraId="41AB8488" w14:textId="77777777" w:rsidR="00597550" w:rsidRPr="00585F2B" w:rsidRDefault="00597550" w:rsidP="00597550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6C0822F4" w14:textId="77777777" w:rsidR="00597550" w:rsidRDefault="00280A70" w:rsidP="0059755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0F31EAC5" w14:textId="77777777" w:rsidR="00597550" w:rsidRPr="00271E23" w:rsidRDefault="00597550" w:rsidP="0059755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0908526C" w14:textId="77777777" w:rsidR="00597550" w:rsidRDefault="00280A70" w:rsidP="00597550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moradores pediram a este vereador a operação tapa buracos, pois os mesmos estão</w:t>
      </w:r>
      <w:r>
        <w:rPr>
          <w:rFonts w:cs="Calibri"/>
          <w:sz w:val="24"/>
          <w:szCs w:val="24"/>
        </w:rPr>
        <w:t xml:space="preserve"> atrapalhando o trânsito, e podendo causar acidentes e danos nos veículos que por ali circulam.</w:t>
      </w:r>
    </w:p>
    <w:p w14:paraId="1F4EBE52" w14:textId="77777777" w:rsidR="00597550" w:rsidRPr="00301585" w:rsidRDefault="00280A70" w:rsidP="00597550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2AE81566" w14:textId="77777777" w:rsidR="00597550" w:rsidRDefault="00280A70" w:rsidP="00597550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que se designe ao setor competente </w:t>
      </w:r>
      <w:r>
        <w:rPr>
          <w:rFonts w:cs="Calibri"/>
          <w:sz w:val="24"/>
          <w:szCs w:val="24"/>
        </w:rPr>
        <w:t>da administração as providências necessárias para a execução da operação tapa buracos na Rua Joaquim P. de Toledo, no Bairro Jardim das Nações.</w:t>
      </w:r>
    </w:p>
    <w:p w14:paraId="2489BA15" w14:textId="77777777" w:rsidR="00597550" w:rsidRDefault="00597550" w:rsidP="00597550">
      <w:pPr>
        <w:spacing w:line="360" w:lineRule="auto"/>
        <w:jc w:val="both"/>
        <w:rPr>
          <w:rFonts w:cs="Calibri"/>
          <w:sz w:val="24"/>
          <w:szCs w:val="24"/>
        </w:rPr>
      </w:pPr>
    </w:p>
    <w:p w14:paraId="52B46ACE" w14:textId="77777777" w:rsidR="00597550" w:rsidRDefault="00597550" w:rsidP="00597550">
      <w:pPr>
        <w:spacing w:line="360" w:lineRule="auto"/>
        <w:jc w:val="both"/>
        <w:rPr>
          <w:rFonts w:cs="Calibri"/>
          <w:sz w:val="24"/>
          <w:szCs w:val="24"/>
        </w:rPr>
      </w:pPr>
    </w:p>
    <w:p w14:paraId="6E723CFF" w14:textId="77777777" w:rsidR="00597550" w:rsidRDefault="00280A70" w:rsidP="00597550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08 de novembro de 2021. </w:t>
      </w:r>
    </w:p>
    <w:p w14:paraId="2F9AEC83" w14:textId="77777777" w:rsidR="00597550" w:rsidRDefault="00597550" w:rsidP="00597550">
      <w:pPr>
        <w:spacing w:line="360" w:lineRule="auto"/>
        <w:ind w:hanging="567"/>
        <w:rPr>
          <w:rFonts w:cs="Calibri"/>
          <w:sz w:val="24"/>
          <w:szCs w:val="24"/>
        </w:rPr>
      </w:pPr>
    </w:p>
    <w:p w14:paraId="65702A64" w14:textId="77777777" w:rsidR="00597550" w:rsidRDefault="00597550" w:rsidP="00597550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B171F23" w14:textId="77777777" w:rsidR="00597550" w:rsidRDefault="00280A70" w:rsidP="00597550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61124F44" w14:textId="77777777" w:rsidR="00597550" w:rsidRPr="00585F2B" w:rsidRDefault="00280A70" w:rsidP="00597550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1677BD78" w14:textId="77777777" w:rsidR="00597550" w:rsidRDefault="00597550" w:rsidP="00597550"/>
    <w:p w14:paraId="0AAC6F4D" w14:textId="77777777" w:rsidR="00597550" w:rsidRDefault="00597550" w:rsidP="00597550"/>
    <w:p w14:paraId="1436941F" w14:textId="77777777" w:rsidR="00597550" w:rsidRDefault="00597550" w:rsidP="00597550"/>
    <w:p w14:paraId="0CDD371E" w14:textId="77777777" w:rsidR="00597550" w:rsidRDefault="00597550" w:rsidP="00597550"/>
    <w:p w14:paraId="1D9822D0" w14:textId="77777777" w:rsidR="00597550" w:rsidRDefault="00597550" w:rsidP="00597550"/>
    <w:p w14:paraId="707C3FC7" w14:textId="77777777" w:rsidR="00597550" w:rsidRDefault="00597550" w:rsidP="00597550"/>
    <w:p w14:paraId="69A7BAAA" w14:textId="77777777" w:rsidR="008953BA" w:rsidRDefault="008953BA"/>
    <w:sectPr w:rsidR="008953B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8F84E" w14:textId="77777777" w:rsidR="00280A70" w:rsidRDefault="00280A70">
      <w:r>
        <w:separator/>
      </w:r>
    </w:p>
  </w:endnote>
  <w:endnote w:type="continuationSeparator" w:id="0">
    <w:p w14:paraId="6B4CD5D8" w14:textId="77777777" w:rsidR="00280A70" w:rsidRDefault="0028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BB596" w14:textId="77777777" w:rsidR="00280A70" w:rsidRDefault="00280A70">
      <w:r>
        <w:separator/>
      </w:r>
    </w:p>
  </w:footnote>
  <w:footnote w:type="continuationSeparator" w:id="0">
    <w:p w14:paraId="0A797C2C" w14:textId="77777777" w:rsidR="00280A70" w:rsidRDefault="00280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E1275" w14:textId="77777777" w:rsidR="001E30AF" w:rsidRDefault="00280A70">
    <w:r>
      <w:rPr>
        <w:noProof/>
      </w:rPr>
      <w:drawing>
        <wp:anchor distT="0" distB="0" distL="114300" distR="114300" simplePos="0" relativeHeight="251658240" behindDoc="0" locked="0" layoutInCell="1" allowOverlap="1" wp14:anchorId="382BBFED" wp14:editId="016EC1C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550"/>
    <w:rsid w:val="00023F10"/>
    <w:rsid w:val="0015083C"/>
    <w:rsid w:val="001E30AF"/>
    <w:rsid w:val="00271E23"/>
    <w:rsid w:val="00280A70"/>
    <w:rsid w:val="00301585"/>
    <w:rsid w:val="00585F2B"/>
    <w:rsid w:val="00597550"/>
    <w:rsid w:val="00632973"/>
    <w:rsid w:val="00791668"/>
    <w:rsid w:val="008953BA"/>
    <w:rsid w:val="00B7200C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C61D"/>
  <w15:chartTrackingRefBased/>
  <w15:docId w15:val="{DA7E0E1F-4378-4D01-82F0-3D8E2F87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5975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9755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75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55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2021-11-08T17:39:00Z</cp:lastPrinted>
  <dcterms:created xsi:type="dcterms:W3CDTF">2021-11-08T17:34:00Z</dcterms:created>
  <dcterms:modified xsi:type="dcterms:W3CDTF">2021-11-09T20:07:00Z</dcterms:modified>
</cp:coreProperties>
</file>